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B043C" w14:textId="6D889398" w:rsidR="00121E7D" w:rsidRDefault="00465FF5">
      <w:pPr>
        <w:pStyle w:val="a5"/>
        <w:jc w:val="both"/>
      </w:pPr>
      <w:r>
        <w:rPr>
          <w:rFonts w:hint="eastAsia"/>
        </w:rPr>
        <w:t>・</w:t>
      </w:r>
      <w:r w:rsidR="00121E7D" w:rsidRPr="006C42DA">
        <w:rPr>
          <w:rFonts w:hint="eastAsia"/>
        </w:rPr>
        <w:t>様式</w:t>
      </w:r>
      <w:r w:rsidR="00B16313">
        <w:rPr>
          <w:rFonts w:hint="eastAsia"/>
        </w:rPr>
        <w:t>１</w:t>
      </w:r>
      <w:r w:rsidR="008857CE">
        <w:rPr>
          <w:rFonts w:hint="eastAsia"/>
        </w:rPr>
        <w:t>１</w:t>
      </w:r>
      <w:r w:rsidR="00166A5A">
        <w:rPr>
          <w:rFonts w:hint="eastAsia"/>
        </w:rPr>
        <w:t>－１</w:t>
      </w:r>
      <w:r w:rsidR="00892C33">
        <w:rPr>
          <w:rFonts w:hint="eastAsia"/>
        </w:rPr>
        <w:t>－１</w:t>
      </w:r>
    </w:p>
    <w:p w14:paraId="655C7461" w14:textId="5E5B8CD6" w:rsidR="00A703A2" w:rsidRPr="00A703A2" w:rsidRDefault="00A703A2" w:rsidP="00A703A2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285E481E" w14:textId="32477C63" w:rsidR="0028461A" w:rsidRDefault="0028461A" w:rsidP="00465FF5">
      <w:pPr>
        <w:ind w:rightChars="-110" w:right="-231"/>
        <w:jc w:val="center"/>
      </w:pPr>
      <w:bookmarkStart w:id="0" w:name="_Hlk139551763"/>
      <w:r w:rsidRPr="0028461A">
        <w:rPr>
          <w:rFonts w:hint="eastAsia"/>
        </w:rPr>
        <w:t>各主任技術者の</w:t>
      </w:r>
      <w:r w:rsidR="00465FF5">
        <w:rPr>
          <w:rFonts w:hint="eastAsia"/>
        </w:rPr>
        <w:t>同種同規模施設</w:t>
      </w:r>
      <w:r w:rsidRPr="0028461A">
        <w:rPr>
          <w:rFonts w:hint="eastAsia"/>
        </w:rPr>
        <w:t>及びZEB施設</w:t>
      </w:r>
      <w:r w:rsidR="00465FF5">
        <w:rPr>
          <w:rFonts w:hint="eastAsia"/>
        </w:rPr>
        <w:t>(</w:t>
      </w:r>
      <w:r w:rsidR="005B34D6">
        <w:rPr>
          <w:rFonts w:hint="eastAsia"/>
        </w:rPr>
        <w:t>Z</w:t>
      </w:r>
      <w:r w:rsidR="005B34D6">
        <w:t>EB Oriented</w:t>
      </w:r>
      <w:r w:rsidR="005B34D6">
        <w:rPr>
          <w:rFonts w:hint="eastAsia"/>
        </w:rPr>
        <w:t>は除く</w:t>
      </w:r>
      <w:r w:rsidR="00465FF5">
        <w:rPr>
          <w:rFonts w:hint="eastAsia"/>
        </w:rPr>
        <w:t>)</w:t>
      </w:r>
      <w:r w:rsidRPr="0028461A">
        <w:rPr>
          <w:rFonts w:hint="eastAsia"/>
        </w:rPr>
        <w:t>に係る</w:t>
      </w:r>
      <w:r w:rsidR="00465FF5">
        <w:rPr>
          <w:rFonts w:hint="eastAsia"/>
        </w:rPr>
        <w:t>施工</w:t>
      </w:r>
      <w:r w:rsidRPr="0028461A">
        <w:rPr>
          <w:rFonts w:hint="eastAsia"/>
        </w:rPr>
        <w:t>業務実績報告書</w:t>
      </w:r>
    </w:p>
    <w:bookmarkEnd w:id="0"/>
    <w:p w14:paraId="440163F7" w14:textId="1BC506C2" w:rsidR="00121E7D" w:rsidRPr="00E53D29" w:rsidRDefault="002E00FE" w:rsidP="00B16313">
      <w:pPr>
        <w:ind w:leftChars="50" w:left="105"/>
        <w:jc w:val="left"/>
      </w:pPr>
      <w:r w:rsidRPr="00E53D29">
        <w:rPr>
          <w:rFonts w:hint="eastAsia"/>
        </w:rPr>
        <w:t>主任技術者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2110"/>
        <w:gridCol w:w="6431"/>
      </w:tblGrid>
      <w:tr w:rsidR="004B0580" w:rsidRPr="006C42DA" w14:paraId="5C17196E" w14:textId="77777777" w:rsidTr="0005019A">
        <w:trPr>
          <w:trHeight w:val="624"/>
        </w:trPr>
        <w:tc>
          <w:tcPr>
            <w:tcW w:w="9529" w:type="dxa"/>
            <w:gridSpan w:val="3"/>
            <w:tcBorders>
              <w:bottom w:val="single" w:sz="4" w:space="0" w:color="auto"/>
            </w:tcBorders>
          </w:tcPr>
          <w:p w14:paraId="0464D5FF" w14:textId="27ECCED7" w:rsidR="004B0580" w:rsidRDefault="004B0580" w:rsidP="004B0580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  <w:p w14:paraId="2B725441" w14:textId="77777777" w:rsidR="00330FA0" w:rsidRPr="006C42DA" w:rsidRDefault="00330FA0" w:rsidP="004B0580">
            <w:pPr>
              <w:ind w:left="6"/>
            </w:pPr>
          </w:p>
        </w:tc>
      </w:tr>
      <w:tr w:rsidR="00121E7D" w:rsidRPr="006C42DA" w14:paraId="515C93E7" w14:textId="77777777" w:rsidTr="0005019A">
        <w:trPr>
          <w:trHeight w:val="283"/>
        </w:trPr>
        <w:tc>
          <w:tcPr>
            <w:tcW w:w="9529" w:type="dxa"/>
            <w:gridSpan w:val="3"/>
            <w:vAlign w:val="center"/>
          </w:tcPr>
          <w:p w14:paraId="7D37664D" w14:textId="38E2631D" w:rsidR="00121E7D" w:rsidRPr="006C42DA" w:rsidRDefault="00465FF5" w:rsidP="0083127E">
            <w:pPr>
              <w:ind w:firstLineChars="2" w:firstLine="4"/>
            </w:pPr>
            <w:r>
              <w:rPr>
                <w:rFonts w:hint="eastAsia"/>
              </w:rPr>
              <w:t>同種同規模施設</w:t>
            </w:r>
            <w:r w:rsidR="0083127E" w:rsidRPr="0083127E">
              <w:rPr>
                <w:rFonts w:hint="eastAsia"/>
              </w:rPr>
              <w:t>に係る業務の実績</w:t>
            </w:r>
          </w:p>
        </w:tc>
      </w:tr>
      <w:tr w:rsidR="004B0580" w:rsidRPr="00E47F5C" w14:paraId="6D8554B3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67A2EF8A" w14:textId="77777777" w:rsidR="004B0580" w:rsidRPr="00E47F5C" w:rsidRDefault="004B0580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vAlign w:val="center"/>
          </w:tcPr>
          <w:p w14:paraId="70CC6D2D" w14:textId="77777777" w:rsidR="004B0580" w:rsidRPr="00E47F5C" w:rsidRDefault="004B0580" w:rsidP="001C5FAD">
            <w:pPr>
              <w:jc w:val="center"/>
            </w:pPr>
          </w:p>
        </w:tc>
      </w:tr>
      <w:tr w:rsidR="004B0580" w:rsidRPr="00E47F5C" w14:paraId="5C5A7B69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2F0F52E3" w14:textId="77777777" w:rsidR="004B0580" w:rsidRPr="00E47F5C" w:rsidRDefault="004B0580" w:rsidP="001C5FAD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vAlign w:val="center"/>
          </w:tcPr>
          <w:p w14:paraId="79EB8BAE" w14:textId="77777777" w:rsidR="004B0580" w:rsidRPr="00E47F5C" w:rsidRDefault="004B0580" w:rsidP="001C5FAD">
            <w:pPr>
              <w:jc w:val="center"/>
            </w:pPr>
          </w:p>
        </w:tc>
      </w:tr>
      <w:tr w:rsidR="004B0580" w:rsidRPr="00E47F5C" w14:paraId="172EB96D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163D45E3" w14:textId="77777777" w:rsidR="004B0580" w:rsidRPr="00E47F5C" w:rsidRDefault="004B0580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vAlign w:val="center"/>
          </w:tcPr>
          <w:p w14:paraId="47AEC7AB" w14:textId="77777777" w:rsidR="004B0580" w:rsidRPr="00E47F5C" w:rsidRDefault="004B0580" w:rsidP="001C5FAD">
            <w:pPr>
              <w:jc w:val="center"/>
            </w:pPr>
          </w:p>
        </w:tc>
      </w:tr>
      <w:tr w:rsidR="00B3069E" w:rsidRPr="00E47F5C" w14:paraId="1650F3CF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4C942D1D" w14:textId="48698E1E" w:rsidR="00B3069E" w:rsidRPr="00E47F5C" w:rsidRDefault="00B3069E" w:rsidP="001C5FAD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vAlign w:val="center"/>
          </w:tcPr>
          <w:p w14:paraId="6B938B39" w14:textId="77777777" w:rsidR="00B3069E" w:rsidRPr="00E47F5C" w:rsidRDefault="00B3069E" w:rsidP="001C5FAD">
            <w:pPr>
              <w:jc w:val="center"/>
            </w:pPr>
          </w:p>
        </w:tc>
      </w:tr>
      <w:tr w:rsidR="004B0580" w:rsidRPr="00E47F5C" w14:paraId="36D10541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768C36F4" w14:textId="77777777" w:rsidR="004B0580" w:rsidRPr="00E47F5C" w:rsidRDefault="004B0580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vAlign w:val="center"/>
          </w:tcPr>
          <w:p w14:paraId="7C251CDB" w14:textId="2BAEF613" w:rsidR="004B0580" w:rsidRPr="00E47F5C" w:rsidRDefault="004B0580" w:rsidP="001C5FAD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4B0580" w:rsidRPr="006C42DA" w14:paraId="730D60FF" w14:textId="77777777" w:rsidTr="00B3069E">
        <w:trPr>
          <w:cantSplit/>
          <w:trHeight w:val="510"/>
        </w:trPr>
        <w:tc>
          <w:tcPr>
            <w:tcW w:w="988" w:type="dxa"/>
            <w:vMerge w:val="restart"/>
            <w:textDirection w:val="tbRlV"/>
            <w:vAlign w:val="center"/>
          </w:tcPr>
          <w:p w14:paraId="0BC366A8" w14:textId="77777777" w:rsidR="004B0580" w:rsidRPr="006C42DA" w:rsidRDefault="004B0580" w:rsidP="001C5FAD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10" w:type="dxa"/>
            <w:vAlign w:val="center"/>
          </w:tcPr>
          <w:p w14:paraId="6245FEEA" w14:textId="77777777" w:rsidR="004B0580" w:rsidRPr="006C42DA" w:rsidRDefault="004B0580" w:rsidP="001C5FAD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vAlign w:val="center"/>
          </w:tcPr>
          <w:p w14:paraId="32514694" w14:textId="77777777" w:rsidR="004B0580" w:rsidRPr="006C42DA" w:rsidRDefault="004B0580" w:rsidP="001C5FAD">
            <w:pPr>
              <w:jc w:val="center"/>
            </w:pPr>
          </w:p>
        </w:tc>
      </w:tr>
      <w:tr w:rsidR="004B0580" w14:paraId="5101BECF" w14:textId="77777777" w:rsidTr="00B3069E">
        <w:trPr>
          <w:cantSplit/>
          <w:trHeight w:val="510"/>
        </w:trPr>
        <w:tc>
          <w:tcPr>
            <w:tcW w:w="988" w:type="dxa"/>
            <w:vMerge/>
            <w:textDirection w:val="tbRlV"/>
            <w:vAlign w:val="center"/>
          </w:tcPr>
          <w:p w14:paraId="634F108B" w14:textId="77777777" w:rsidR="004B0580" w:rsidRDefault="004B0580" w:rsidP="001C5FAD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6B3A92B7" w14:textId="77777777" w:rsidR="004B0580" w:rsidRDefault="004B0580" w:rsidP="001C5FAD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vAlign w:val="center"/>
          </w:tcPr>
          <w:p w14:paraId="411B57BD" w14:textId="77777777" w:rsidR="004B0580" w:rsidRDefault="004B0580" w:rsidP="001C5FAD">
            <w:pPr>
              <w:ind w:left="105"/>
              <w:jc w:val="distribute"/>
            </w:pPr>
          </w:p>
        </w:tc>
      </w:tr>
      <w:tr w:rsidR="004B0580" w14:paraId="31E7FB3F" w14:textId="77777777" w:rsidTr="00B3069E">
        <w:trPr>
          <w:cantSplit/>
          <w:trHeight w:val="510"/>
        </w:trPr>
        <w:tc>
          <w:tcPr>
            <w:tcW w:w="988" w:type="dxa"/>
            <w:vMerge/>
            <w:textDirection w:val="tbRlV"/>
            <w:vAlign w:val="center"/>
          </w:tcPr>
          <w:p w14:paraId="752D555B" w14:textId="77777777" w:rsidR="004B0580" w:rsidRDefault="004B0580" w:rsidP="001C5FAD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673071D4" w14:textId="77777777" w:rsidR="004B0580" w:rsidRDefault="004B0580" w:rsidP="001C5FAD">
            <w:pPr>
              <w:ind w:left="105"/>
              <w:jc w:val="distribute"/>
            </w:pPr>
            <w:r>
              <w:rPr>
                <w:rFonts w:hint="eastAsia"/>
              </w:rPr>
              <w:t>設計業務期間</w:t>
            </w:r>
          </w:p>
        </w:tc>
        <w:tc>
          <w:tcPr>
            <w:tcW w:w="6431" w:type="dxa"/>
            <w:vAlign w:val="center"/>
          </w:tcPr>
          <w:p w14:paraId="488BAFE7" w14:textId="0B7C1F14" w:rsidR="004B0580" w:rsidRDefault="004B0580" w:rsidP="001C5FAD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4B0580" w14:paraId="7AC499D3" w14:textId="77777777" w:rsidTr="0005019A">
        <w:trPr>
          <w:cantSplit/>
          <w:trHeight w:val="283"/>
        </w:trPr>
        <w:tc>
          <w:tcPr>
            <w:tcW w:w="9529" w:type="dxa"/>
            <w:gridSpan w:val="3"/>
            <w:vAlign w:val="center"/>
          </w:tcPr>
          <w:p w14:paraId="2B9E80EC" w14:textId="0D3E571F" w:rsidR="004B0580" w:rsidRDefault="007A3FBB" w:rsidP="004B0580">
            <w:pPr>
              <w:ind w:firstLineChars="2" w:firstLine="4"/>
            </w:pPr>
            <w:bookmarkStart w:id="1" w:name="_Hlk129451108"/>
            <w:r w:rsidRPr="0028461A">
              <w:rPr>
                <w:rFonts w:hint="eastAsia"/>
              </w:rPr>
              <w:t>ZEB施設</w:t>
            </w:r>
            <w:r>
              <w:rPr>
                <w:rFonts w:hint="eastAsia"/>
              </w:rPr>
              <w:t>（Z</w:t>
            </w:r>
            <w:r>
              <w:t>EB Oriented</w:t>
            </w:r>
            <w:r>
              <w:rPr>
                <w:rFonts w:hint="eastAsia"/>
              </w:rPr>
              <w:t>は除く）</w:t>
            </w:r>
            <w:r w:rsidR="004B0580" w:rsidRPr="0083127E">
              <w:rPr>
                <w:rFonts w:hint="eastAsia"/>
              </w:rPr>
              <w:t>に係る業務の実績</w:t>
            </w:r>
          </w:p>
        </w:tc>
      </w:tr>
      <w:tr w:rsidR="004B0580" w:rsidRPr="00E47F5C" w14:paraId="004328D9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634E276A" w14:textId="77777777" w:rsidR="004B0580" w:rsidRPr="00E47F5C" w:rsidRDefault="004B0580" w:rsidP="004B0580">
            <w:pPr>
              <w:ind w:left="105"/>
              <w:jc w:val="distribute"/>
            </w:pPr>
            <w:bookmarkStart w:id="2" w:name="_Hlk129450018"/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vAlign w:val="center"/>
          </w:tcPr>
          <w:p w14:paraId="484AFFC6" w14:textId="77777777" w:rsidR="004B0580" w:rsidRPr="00E47F5C" w:rsidRDefault="004B0580" w:rsidP="004B0580">
            <w:pPr>
              <w:jc w:val="center"/>
            </w:pPr>
          </w:p>
        </w:tc>
      </w:tr>
      <w:tr w:rsidR="004B0580" w:rsidRPr="00E47F5C" w14:paraId="29024E0A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2B82BF1C" w14:textId="77777777" w:rsidR="004B0580" w:rsidRPr="00E47F5C" w:rsidRDefault="004B0580" w:rsidP="004B0580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vAlign w:val="center"/>
          </w:tcPr>
          <w:p w14:paraId="51EA6A71" w14:textId="77777777" w:rsidR="004B0580" w:rsidRPr="00E47F5C" w:rsidRDefault="004B0580" w:rsidP="004B0580">
            <w:pPr>
              <w:jc w:val="center"/>
            </w:pPr>
          </w:p>
        </w:tc>
      </w:tr>
      <w:tr w:rsidR="004B0580" w:rsidRPr="00E47F5C" w14:paraId="622BFA91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58789911" w14:textId="77777777" w:rsidR="004B0580" w:rsidRPr="00E47F5C" w:rsidRDefault="004B0580" w:rsidP="004B0580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vAlign w:val="center"/>
          </w:tcPr>
          <w:p w14:paraId="25950D4D" w14:textId="77777777" w:rsidR="004B0580" w:rsidRPr="00E47F5C" w:rsidRDefault="004B0580" w:rsidP="004B0580">
            <w:pPr>
              <w:jc w:val="center"/>
            </w:pPr>
          </w:p>
        </w:tc>
      </w:tr>
      <w:tr w:rsidR="00B3069E" w:rsidRPr="00E47F5C" w14:paraId="6DB16AA1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47B31E61" w14:textId="7E64EF5C" w:rsidR="00B3069E" w:rsidRPr="00E47F5C" w:rsidRDefault="00B3069E" w:rsidP="004B0580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vAlign w:val="center"/>
          </w:tcPr>
          <w:p w14:paraId="3DA13D17" w14:textId="77777777" w:rsidR="00B3069E" w:rsidRPr="00E47F5C" w:rsidRDefault="00B3069E" w:rsidP="004B0580">
            <w:pPr>
              <w:jc w:val="center"/>
            </w:pPr>
          </w:p>
        </w:tc>
      </w:tr>
      <w:tr w:rsidR="004B0580" w:rsidRPr="00E47F5C" w14:paraId="53C11EFF" w14:textId="77777777" w:rsidTr="00B3069E">
        <w:trPr>
          <w:trHeight w:val="510"/>
        </w:trPr>
        <w:tc>
          <w:tcPr>
            <w:tcW w:w="3098" w:type="dxa"/>
            <w:gridSpan w:val="2"/>
            <w:vAlign w:val="center"/>
          </w:tcPr>
          <w:p w14:paraId="4C388456" w14:textId="77777777" w:rsidR="004B0580" w:rsidRPr="00E47F5C" w:rsidRDefault="004B0580" w:rsidP="004B0580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vAlign w:val="center"/>
          </w:tcPr>
          <w:p w14:paraId="2F39B428" w14:textId="44B96C8B" w:rsidR="004B0580" w:rsidRPr="00E47F5C" w:rsidRDefault="004B0580" w:rsidP="004B0580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4B0580" w:rsidRPr="006C42DA" w14:paraId="3D77089C" w14:textId="77777777" w:rsidTr="00B3069E">
        <w:trPr>
          <w:cantSplit/>
          <w:trHeight w:val="510"/>
        </w:trPr>
        <w:tc>
          <w:tcPr>
            <w:tcW w:w="988" w:type="dxa"/>
            <w:vMerge w:val="restart"/>
            <w:textDirection w:val="tbRlV"/>
            <w:vAlign w:val="center"/>
          </w:tcPr>
          <w:p w14:paraId="32CF0CE1" w14:textId="77777777" w:rsidR="004B0580" w:rsidRPr="006C42DA" w:rsidRDefault="004B0580" w:rsidP="004B0580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10" w:type="dxa"/>
            <w:vAlign w:val="center"/>
          </w:tcPr>
          <w:p w14:paraId="4C2DF153" w14:textId="77777777" w:rsidR="004B0580" w:rsidRPr="006C42DA" w:rsidRDefault="004B0580" w:rsidP="004B0580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vAlign w:val="center"/>
          </w:tcPr>
          <w:p w14:paraId="198FD1F9" w14:textId="77777777" w:rsidR="004B0580" w:rsidRPr="006C42DA" w:rsidRDefault="004B0580" w:rsidP="004B0580">
            <w:pPr>
              <w:jc w:val="center"/>
            </w:pPr>
          </w:p>
        </w:tc>
      </w:tr>
      <w:tr w:rsidR="004B0580" w14:paraId="5549036C" w14:textId="77777777" w:rsidTr="00B3069E">
        <w:trPr>
          <w:cantSplit/>
          <w:trHeight w:val="510"/>
        </w:trPr>
        <w:tc>
          <w:tcPr>
            <w:tcW w:w="988" w:type="dxa"/>
            <w:vMerge/>
            <w:textDirection w:val="tbRlV"/>
            <w:vAlign w:val="center"/>
          </w:tcPr>
          <w:p w14:paraId="1A9229A2" w14:textId="77777777" w:rsidR="004B0580" w:rsidRDefault="004B0580" w:rsidP="004B0580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7453E0F9" w14:textId="77777777" w:rsidR="004B0580" w:rsidRDefault="004B0580" w:rsidP="004B0580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vAlign w:val="center"/>
          </w:tcPr>
          <w:p w14:paraId="50EAA857" w14:textId="77777777" w:rsidR="004B0580" w:rsidRDefault="004B0580" w:rsidP="004B0580">
            <w:pPr>
              <w:ind w:left="105"/>
              <w:jc w:val="distribute"/>
            </w:pPr>
          </w:p>
        </w:tc>
      </w:tr>
      <w:tr w:rsidR="004B0580" w14:paraId="37E77AB8" w14:textId="77777777" w:rsidTr="00B3069E">
        <w:trPr>
          <w:cantSplit/>
          <w:trHeight w:val="510"/>
        </w:trPr>
        <w:tc>
          <w:tcPr>
            <w:tcW w:w="988" w:type="dxa"/>
            <w:vMerge/>
            <w:textDirection w:val="tbRlV"/>
            <w:vAlign w:val="center"/>
          </w:tcPr>
          <w:p w14:paraId="6D151CB3" w14:textId="77777777" w:rsidR="004B0580" w:rsidRDefault="004B0580" w:rsidP="004B0580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5DFAF064" w14:textId="77777777" w:rsidR="004B0580" w:rsidRDefault="004B0580" w:rsidP="004B0580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6431" w:type="dxa"/>
            <w:vAlign w:val="center"/>
          </w:tcPr>
          <w:p w14:paraId="7EE525C9" w14:textId="77777777" w:rsidR="004B0580" w:rsidRDefault="004B0580" w:rsidP="004B0580">
            <w:pPr>
              <w:ind w:left="105"/>
              <w:jc w:val="distribute"/>
            </w:pPr>
          </w:p>
        </w:tc>
      </w:tr>
      <w:tr w:rsidR="004B0580" w14:paraId="7CB68954" w14:textId="77777777" w:rsidTr="00B3069E">
        <w:trPr>
          <w:cantSplit/>
          <w:trHeight w:val="510"/>
        </w:trPr>
        <w:tc>
          <w:tcPr>
            <w:tcW w:w="988" w:type="dxa"/>
            <w:vMerge/>
            <w:textDirection w:val="tbRlV"/>
            <w:vAlign w:val="center"/>
          </w:tcPr>
          <w:p w14:paraId="465BB17F" w14:textId="77777777" w:rsidR="004B0580" w:rsidRDefault="004B0580" w:rsidP="004B0580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46B52802" w14:textId="3ED49E27" w:rsidR="004B0580" w:rsidRDefault="00007BF6" w:rsidP="004B0580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B0580">
              <w:rPr>
                <w:rFonts w:hint="eastAsia"/>
              </w:rPr>
              <w:t>業務期間</w:t>
            </w:r>
          </w:p>
        </w:tc>
        <w:tc>
          <w:tcPr>
            <w:tcW w:w="6431" w:type="dxa"/>
            <w:vAlign w:val="center"/>
          </w:tcPr>
          <w:p w14:paraId="2ECCAA85" w14:textId="0B1C3D28" w:rsidR="004B0580" w:rsidRDefault="004B0580" w:rsidP="004B0580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bookmarkEnd w:id="1"/>
      <w:bookmarkEnd w:id="2"/>
      <w:tr w:rsidR="004B0580" w14:paraId="59592490" w14:textId="77777777" w:rsidTr="0005019A">
        <w:trPr>
          <w:cantSplit/>
          <w:trHeight w:val="2320"/>
        </w:trPr>
        <w:tc>
          <w:tcPr>
            <w:tcW w:w="9529" w:type="dxa"/>
            <w:gridSpan w:val="3"/>
            <w:vAlign w:val="center"/>
          </w:tcPr>
          <w:p w14:paraId="01BF53A1" w14:textId="44DE7805" w:rsidR="008700E0" w:rsidRDefault="008700E0" w:rsidP="008700E0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5230A021" w14:textId="27AC5B36" w:rsidR="008700E0" w:rsidDel="000A29B5" w:rsidRDefault="008700E0" w:rsidP="008700E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2E7BF69E" w14:textId="47522C4C" w:rsidR="008700E0" w:rsidRDefault="008700E0" w:rsidP="008700E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64B0E310" w14:textId="77777777" w:rsidR="008700E0" w:rsidRDefault="008700E0" w:rsidP="008700E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設備は空調方式について簡潔に記載すること。（例：電気式個別空調方式）</w:t>
            </w:r>
          </w:p>
          <w:p w14:paraId="6FA6E4AC" w14:textId="6171BBED" w:rsidR="008700E0" w:rsidRDefault="00007BF6" w:rsidP="008700E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施工</w:t>
            </w:r>
            <w:r w:rsidR="008700E0">
              <w:rPr>
                <w:rFonts w:hint="eastAsia"/>
              </w:rPr>
              <w:t>業務期間は</w:t>
            </w:r>
            <w:r w:rsidR="001E6EE3">
              <w:rPr>
                <w:rFonts w:hint="eastAsia"/>
              </w:rPr>
              <w:t>、</w:t>
            </w:r>
            <w:r w:rsidR="008700E0">
              <w:rPr>
                <w:rFonts w:hint="eastAsia"/>
              </w:rPr>
              <w:t>和暦で記載すること。</w:t>
            </w:r>
          </w:p>
          <w:p w14:paraId="214E7131" w14:textId="5FDE33EC" w:rsidR="00E53D29" w:rsidRDefault="008700E0" w:rsidP="008700E0">
            <w:pPr>
              <w:numPr>
                <w:ilvl w:val="0"/>
                <w:numId w:val="29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4706401E" w14:textId="77777777" w:rsidR="00A703A2" w:rsidRDefault="00A703A2" w:rsidP="002E00FE">
      <w:pPr>
        <w:pStyle w:val="a5"/>
        <w:jc w:val="both"/>
      </w:pPr>
    </w:p>
    <w:p w14:paraId="68C9DDB0" w14:textId="3605F6BA" w:rsidR="002E00FE" w:rsidRDefault="00465FF5" w:rsidP="002E00FE">
      <w:pPr>
        <w:pStyle w:val="a5"/>
        <w:jc w:val="both"/>
      </w:pPr>
      <w:r>
        <w:rPr>
          <w:rFonts w:hint="eastAsia"/>
        </w:rPr>
        <w:lastRenderedPageBreak/>
        <w:t>・</w:t>
      </w:r>
      <w:r w:rsidR="002E00FE" w:rsidRPr="006C42DA">
        <w:rPr>
          <w:rFonts w:hint="eastAsia"/>
        </w:rPr>
        <w:t>様式</w:t>
      </w:r>
      <w:r w:rsidR="008700E0">
        <w:rPr>
          <w:rFonts w:hint="eastAsia"/>
        </w:rPr>
        <w:t>１</w:t>
      </w:r>
      <w:r w:rsidR="008857CE">
        <w:rPr>
          <w:rFonts w:hint="eastAsia"/>
        </w:rPr>
        <w:t>１</w:t>
      </w:r>
      <w:r w:rsidR="00166A5A">
        <w:rPr>
          <w:rFonts w:hint="eastAsia"/>
        </w:rPr>
        <w:t>－２</w:t>
      </w:r>
    </w:p>
    <w:p w14:paraId="296FD785" w14:textId="400B93B3" w:rsidR="00A703A2" w:rsidRPr="00A703A2" w:rsidRDefault="00A703A2" w:rsidP="00A703A2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6A0F1A30" w14:textId="35E1EF54" w:rsidR="00465FF5" w:rsidRDefault="00465FF5" w:rsidP="00465FF5">
      <w:pPr>
        <w:ind w:leftChars="-50" w:rightChars="-110" w:right="-231" w:hangingChars="50" w:hanging="105"/>
        <w:jc w:val="center"/>
      </w:pPr>
      <w:r w:rsidRPr="0028461A">
        <w:rPr>
          <w:rFonts w:hint="eastAsia"/>
        </w:rPr>
        <w:t>各主任技術者の</w:t>
      </w:r>
      <w:r>
        <w:rPr>
          <w:rFonts w:hint="eastAsia"/>
        </w:rPr>
        <w:t>同種同規模施設</w:t>
      </w:r>
      <w:r w:rsidRPr="0028461A">
        <w:rPr>
          <w:rFonts w:hint="eastAsia"/>
        </w:rPr>
        <w:t>及びZEB施設</w:t>
      </w:r>
      <w:r>
        <w:rPr>
          <w:rFonts w:hint="eastAsia"/>
        </w:rPr>
        <w:t>(Z</w:t>
      </w:r>
      <w:r>
        <w:t>EB Oriented</w:t>
      </w:r>
      <w:r>
        <w:rPr>
          <w:rFonts w:hint="eastAsia"/>
        </w:rPr>
        <w:t>は除く)</w:t>
      </w:r>
      <w:r w:rsidRPr="0028461A">
        <w:rPr>
          <w:rFonts w:hint="eastAsia"/>
        </w:rPr>
        <w:t>に係る</w:t>
      </w:r>
      <w:r>
        <w:rPr>
          <w:rFonts w:hint="eastAsia"/>
        </w:rPr>
        <w:t>施工</w:t>
      </w:r>
      <w:r w:rsidRPr="0028461A">
        <w:rPr>
          <w:rFonts w:hint="eastAsia"/>
        </w:rPr>
        <w:t>業務実績報告書</w:t>
      </w:r>
    </w:p>
    <w:p w14:paraId="7E3FAA2D" w14:textId="77777777" w:rsidR="002E00FE" w:rsidRPr="00A33A9A" w:rsidRDefault="002E00FE" w:rsidP="00465FF5">
      <w:pPr>
        <w:ind w:firstLineChars="50" w:firstLine="105"/>
        <w:jc w:val="left"/>
      </w:pPr>
      <w:r w:rsidRPr="00A33A9A">
        <w:rPr>
          <w:rFonts w:hint="eastAsia"/>
        </w:rPr>
        <w:t>構造主任技術者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2109"/>
        <w:gridCol w:w="1543"/>
        <w:gridCol w:w="4888"/>
      </w:tblGrid>
      <w:tr w:rsidR="002E00FE" w:rsidRPr="006C42DA" w14:paraId="4D50DB92" w14:textId="77777777" w:rsidTr="0005019A">
        <w:trPr>
          <w:trHeight w:val="624"/>
        </w:trPr>
        <w:tc>
          <w:tcPr>
            <w:tcW w:w="4641" w:type="dxa"/>
            <w:gridSpan w:val="3"/>
            <w:tcBorders>
              <w:bottom w:val="single" w:sz="4" w:space="0" w:color="auto"/>
            </w:tcBorders>
          </w:tcPr>
          <w:p w14:paraId="6B706F64" w14:textId="5ABC3C5C" w:rsidR="002E00FE" w:rsidRDefault="002E00FE" w:rsidP="009D36BF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</w:tc>
        <w:tc>
          <w:tcPr>
            <w:tcW w:w="4888" w:type="dxa"/>
            <w:tcBorders>
              <w:bottom w:val="single" w:sz="4" w:space="0" w:color="auto"/>
            </w:tcBorders>
          </w:tcPr>
          <w:p w14:paraId="536E30A9" w14:textId="02648E49" w:rsidR="002E00FE" w:rsidRPr="006C42DA" w:rsidRDefault="002E00FE" w:rsidP="002E00FE">
            <w:pPr>
              <w:ind w:left="6"/>
            </w:pPr>
            <w:r w:rsidRPr="006C42DA">
              <w:rPr>
                <w:rFonts w:hint="eastAsia"/>
              </w:rPr>
              <w:t>生年月日及び年齢</w:t>
            </w:r>
          </w:p>
          <w:p w14:paraId="454D9B6F" w14:textId="77777777" w:rsidR="002E00FE" w:rsidRPr="006C42DA" w:rsidRDefault="002E00FE" w:rsidP="002E00FE">
            <w:pPr>
              <w:ind w:left="39"/>
            </w:pPr>
            <w:r w:rsidRPr="006C42DA">
              <w:rPr>
                <w:rFonts w:hint="eastAsia"/>
              </w:rPr>
              <w:t xml:space="preserve">　　　　　　年　　　月　　　日生（　　　　歳）</w:t>
            </w:r>
          </w:p>
        </w:tc>
      </w:tr>
      <w:tr w:rsidR="002E00FE" w:rsidRPr="006C42DA" w14:paraId="35609FD4" w14:textId="77777777" w:rsidTr="0005019A">
        <w:trPr>
          <w:trHeight w:val="624"/>
        </w:trPr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14:paraId="32045F9C" w14:textId="66B33978" w:rsidR="002E00FE" w:rsidRDefault="002E00FE" w:rsidP="009D36BF">
            <w:pPr>
              <w:ind w:left="6"/>
            </w:pPr>
            <w:r w:rsidRPr="006C42DA">
              <w:rPr>
                <w:rFonts w:hint="eastAsia"/>
              </w:rPr>
              <w:t>所属・役職</w:t>
            </w:r>
          </w:p>
          <w:p w14:paraId="6CD4A8E7" w14:textId="77777777" w:rsidR="002E00FE" w:rsidRPr="006C42DA" w:rsidRDefault="002E00FE" w:rsidP="009D36BF">
            <w:pPr>
              <w:ind w:left="6"/>
            </w:pPr>
          </w:p>
        </w:tc>
      </w:tr>
      <w:tr w:rsidR="002E00FE" w:rsidRPr="006C42DA" w14:paraId="1BA1CB11" w14:textId="77777777" w:rsidTr="0005019A">
        <w:trPr>
          <w:trHeight w:val="624"/>
        </w:trPr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14:paraId="56E04FDF" w14:textId="04B09E38" w:rsidR="002E00FE" w:rsidRDefault="002E00FE" w:rsidP="002E00FE">
            <w:pPr>
              <w:spacing w:line="360" w:lineRule="auto"/>
              <w:ind w:left="6" w:firstLine="4"/>
            </w:pPr>
            <w:r w:rsidRPr="006C42DA">
              <w:rPr>
                <w:rFonts w:hint="eastAsia"/>
              </w:rPr>
              <w:t>保有資格</w:t>
            </w:r>
          </w:p>
          <w:p w14:paraId="7664FF44" w14:textId="77777777" w:rsidR="002E00FE" w:rsidRPr="006C42DA" w:rsidRDefault="002E00FE" w:rsidP="002E00FE">
            <w:pPr>
              <w:ind w:left="6"/>
            </w:pPr>
            <w:r>
              <w:rPr>
                <w:rFonts w:hint="eastAsia"/>
              </w:rPr>
              <w:t>構造</w:t>
            </w:r>
            <w:r w:rsidRPr="006C42DA">
              <w:rPr>
                <w:rFonts w:hint="eastAsia"/>
              </w:rPr>
              <w:t>一級建築士　　　・登録番号：　　　　　　　　　　・取得年月日：</w:t>
            </w:r>
          </w:p>
        </w:tc>
      </w:tr>
      <w:tr w:rsidR="002E00FE" w:rsidRPr="006C42DA" w14:paraId="4EFC46CD" w14:textId="77777777" w:rsidTr="0005019A">
        <w:trPr>
          <w:trHeight w:val="283"/>
        </w:trPr>
        <w:tc>
          <w:tcPr>
            <w:tcW w:w="9529" w:type="dxa"/>
            <w:gridSpan w:val="4"/>
            <w:vAlign w:val="center"/>
          </w:tcPr>
          <w:p w14:paraId="28F80C4A" w14:textId="41FD3A2B" w:rsidR="002E00FE" w:rsidRPr="006C42DA" w:rsidRDefault="00465FF5" w:rsidP="009D36BF">
            <w:pPr>
              <w:ind w:firstLineChars="2" w:firstLine="4"/>
            </w:pPr>
            <w:r>
              <w:rPr>
                <w:rFonts w:hint="eastAsia"/>
              </w:rPr>
              <w:t>同種同規模施設</w:t>
            </w:r>
            <w:r w:rsidR="002E00FE" w:rsidRPr="0083127E">
              <w:rPr>
                <w:rFonts w:hint="eastAsia"/>
              </w:rPr>
              <w:t>に係る業務の実績</w:t>
            </w:r>
          </w:p>
        </w:tc>
      </w:tr>
      <w:tr w:rsidR="002E00FE" w:rsidRPr="00E47F5C" w14:paraId="60F98331" w14:textId="77777777" w:rsidTr="0005019A">
        <w:trPr>
          <w:trHeight w:val="567"/>
        </w:trPr>
        <w:tc>
          <w:tcPr>
            <w:tcW w:w="3098" w:type="dxa"/>
            <w:gridSpan w:val="2"/>
            <w:vAlign w:val="center"/>
          </w:tcPr>
          <w:p w14:paraId="3F351119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gridSpan w:val="2"/>
            <w:vAlign w:val="center"/>
          </w:tcPr>
          <w:p w14:paraId="71DDB1C3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1BC8F401" w14:textId="77777777" w:rsidTr="0005019A">
        <w:trPr>
          <w:trHeight w:val="567"/>
        </w:trPr>
        <w:tc>
          <w:tcPr>
            <w:tcW w:w="3098" w:type="dxa"/>
            <w:gridSpan w:val="2"/>
            <w:vAlign w:val="center"/>
          </w:tcPr>
          <w:p w14:paraId="5F2AEAA8" w14:textId="77777777" w:rsidR="002E00FE" w:rsidRPr="00E47F5C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gridSpan w:val="2"/>
            <w:vAlign w:val="center"/>
          </w:tcPr>
          <w:p w14:paraId="0C79128A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4C22CC5B" w14:textId="77777777" w:rsidTr="0005019A">
        <w:trPr>
          <w:trHeight w:val="567"/>
        </w:trPr>
        <w:tc>
          <w:tcPr>
            <w:tcW w:w="3098" w:type="dxa"/>
            <w:gridSpan w:val="2"/>
            <w:vAlign w:val="center"/>
          </w:tcPr>
          <w:p w14:paraId="074582DD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gridSpan w:val="2"/>
            <w:vAlign w:val="center"/>
          </w:tcPr>
          <w:p w14:paraId="10BA0A1E" w14:textId="77777777" w:rsidR="002E00FE" w:rsidRPr="00E47F5C" w:rsidRDefault="002E00FE" w:rsidP="009D36BF">
            <w:pPr>
              <w:jc w:val="center"/>
            </w:pPr>
          </w:p>
        </w:tc>
      </w:tr>
      <w:tr w:rsidR="00B3069E" w:rsidRPr="00E47F5C" w14:paraId="60555C71" w14:textId="77777777" w:rsidTr="0005019A">
        <w:trPr>
          <w:trHeight w:val="567"/>
        </w:trPr>
        <w:tc>
          <w:tcPr>
            <w:tcW w:w="3098" w:type="dxa"/>
            <w:gridSpan w:val="2"/>
            <w:vAlign w:val="center"/>
          </w:tcPr>
          <w:p w14:paraId="4E7318F8" w14:textId="39AC114D" w:rsidR="00B3069E" w:rsidRPr="00E47F5C" w:rsidRDefault="00B3069E" w:rsidP="009D36BF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gridSpan w:val="2"/>
            <w:vAlign w:val="center"/>
          </w:tcPr>
          <w:p w14:paraId="3091B18E" w14:textId="77777777" w:rsidR="00B3069E" w:rsidRPr="00E47F5C" w:rsidRDefault="00B3069E" w:rsidP="009D36BF">
            <w:pPr>
              <w:jc w:val="center"/>
            </w:pPr>
          </w:p>
        </w:tc>
      </w:tr>
      <w:tr w:rsidR="002E00FE" w:rsidRPr="00E47F5C" w14:paraId="3300DBEE" w14:textId="77777777" w:rsidTr="0005019A">
        <w:trPr>
          <w:trHeight w:val="567"/>
        </w:trPr>
        <w:tc>
          <w:tcPr>
            <w:tcW w:w="3098" w:type="dxa"/>
            <w:gridSpan w:val="2"/>
            <w:vAlign w:val="center"/>
          </w:tcPr>
          <w:p w14:paraId="6E06A662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gridSpan w:val="2"/>
            <w:vAlign w:val="center"/>
          </w:tcPr>
          <w:p w14:paraId="1029E9F3" w14:textId="55E1E0D1" w:rsidR="002E00FE" w:rsidRPr="00E47F5C" w:rsidRDefault="002E00FE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2E00FE" w:rsidRPr="006C42DA" w14:paraId="1609A140" w14:textId="77777777" w:rsidTr="0005019A">
        <w:trPr>
          <w:cantSplit/>
          <w:trHeight w:val="567"/>
        </w:trPr>
        <w:tc>
          <w:tcPr>
            <w:tcW w:w="989" w:type="dxa"/>
            <w:vMerge w:val="restart"/>
            <w:textDirection w:val="tbRlV"/>
            <w:vAlign w:val="center"/>
          </w:tcPr>
          <w:p w14:paraId="43020C55" w14:textId="77777777" w:rsidR="002E00FE" w:rsidRPr="006C42DA" w:rsidRDefault="002E00FE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09" w:type="dxa"/>
            <w:vAlign w:val="center"/>
          </w:tcPr>
          <w:p w14:paraId="409FEEAC" w14:textId="77777777" w:rsidR="002E00FE" w:rsidRPr="006C42DA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gridSpan w:val="2"/>
            <w:vAlign w:val="center"/>
          </w:tcPr>
          <w:p w14:paraId="52941580" w14:textId="77777777" w:rsidR="002E00FE" w:rsidRPr="006C42DA" w:rsidRDefault="002E00FE" w:rsidP="009D36BF">
            <w:pPr>
              <w:jc w:val="center"/>
            </w:pPr>
          </w:p>
        </w:tc>
      </w:tr>
      <w:tr w:rsidR="002E00FE" w14:paraId="33DEB3E0" w14:textId="77777777" w:rsidTr="0005019A">
        <w:trPr>
          <w:cantSplit/>
          <w:trHeight w:val="567"/>
        </w:trPr>
        <w:tc>
          <w:tcPr>
            <w:tcW w:w="989" w:type="dxa"/>
            <w:vMerge/>
            <w:textDirection w:val="tbRlV"/>
            <w:vAlign w:val="center"/>
          </w:tcPr>
          <w:p w14:paraId="0A7BCE40" w14:textId="77777777" w:rsidR="002E00FE" w:rsidRDefault="002E00FE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4AA410FE" w14:textId="77777777" w:rsidR="002E00FE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gridSpan w:val="2"/>
            <w:vAlign w:val="center"/>
          </w:tcPr>
          <w:p w14:paraId="132CAC67" w14:textId="77777777" w:rsidR="002E00FE" w:rsidRDefault="002E00FE" w:rsidP="009D36BF">
            <w:pPr>
              <w:ind w:left="105"/>
              <w:jc w:val="distribute"/>
            </w:pPr>
          </w:p>
        </w:tc>
      </w:tr>
      <w:tr w:rsidR="00477410" w14:paraId="7AC764F0" w14:textId="77777777" w:rsidTr="0005019A">
        <w:trPr>
          <w:cantSplit/>
          <w:trHeight w:val="567"/>
        </w:trPr>
        <w:tc>
          <w:tcPr>
            <w:tcW w:w="989" w:type="dxa"/>
            <w:vMerge/>
            <w:textDirection w:val="tbRlV"/>
            <w:vAlign w:val="center"/>
          </w:tcPr>
          <w:p w14:paraId="355DA4F6" w14:textId="77777777" w:rsidR="00477410" w:rsidRDefault="00477410" w:rsidP="00477410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648E4612" w14:textId="063B8E3B" w:rsidR="00477410" w:rsidRDefault="00007BF6" w:rsidP="00477410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77410">
              <w:rPr>
                <w:rFonts w:hint="eastAsia"/>
              </w:rPr>
              <w:t>業務期間</w:t>
            </w:r>
          </w:p>
        </w:tc>
        <w:tc>
          <w:tcPr>
            <w:tcW w:w="6431" w:type="dxa"/>
            <w:gridSpan w:val="2"/>
            <w:vAlign w:val="center"/>
          </w:tcPr>
          <w:p w14:paraId="41231AC9" w14:textId="4F4A2CF0" w:rsidR="00477410" w:rsidRDefault="00477410" w:rsidP="00477410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2E00FE" w14:paraId="6C3196AD" w14:textId="77777777" w:rsidTr="0005019A">
        <w:trPr>
          <w:cantSplit/>
          <w:trHeight w:val="2254"/>
        </w:trPr>
        <w:tc>
          <w:tcPr>
            <w:tcW w:w="9529" w:type="dxa"/>
            <w:gridSpan w:val="4"/>
            <w:vAlign w:val="center"/>
          </w:tcPr>
          <w:p w14:paraId="4E7835CF" w14:textId="77777777" w:rsidR="008700E0" w:rsidRDefault="008700E0" w:rsidP="008700E0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082A220F" w14:textId="76ADB673" w:rsidR="008700E0" w:rsidDel="000A29B5" w:rsidRDefault="008700E0" w:rsidP="008700E0">
            <w:pPr>
              <w:numPr>
                <w:ilvl w:val="0"/>
                <w:numId w:val="40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665851BF" w14:textId="32C8E0C4" w:rsidR="008700E0" w:rsidRDefault="008700E0" w:rsidP="008700E0">
            <w:pPr>
              <w:numPr>
                <w:ilvl w:val="0"/>
                <w:numId w:val="40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5DA8ED12" w14:textId="6B2FE369" w:rsidR="008700E0" w:rsidRDefault="00007BF6" w:rsidP="008700E0">
            <w:pPr>
              <w:numPr>
                <w:ilvl w:val="0"/>
                <w:numId w:val="40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施工</w:t>
            </w:r>
            <w:r w:rsidR="008700E0">
              <w:rPr>
                <w:rFonts w:hint="eastAsia"/>
              </w:rPr>
              <w:t>業務期間は</w:t>
            </w:r>
            <w:r w:rsidR="001E6EE3">
              <w:rPr>
                <w:rFonts w:hint="eastAsia"/>
              </w:rPr>
              <w:t>、</w:t>
            </w:r>
            <w:r w:rsidR="008700E0">
              <w:rPr>
                <w:rFonts w:hint="eastAsia"/>
              </w:rPr>
              <w:t>和暦で記載すること。</w:t>
            </w:r>
          </w:p>
          <w:p w14:paraId="23BEDD04" w14:textId="027D118A" w:rsidR="002E00FE" w:rsidRDefault="008700E0" w:rsidP="008700E0">
            <w:pPr>
              <w:numPr>
                <w:ilvl w:val="0"/>
                <w:numId w:val="40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456E5BD7" w14:textId="77777777" w:rsidR="002E00FE" w:rsidRDefault="002E00FE" w:rsidP="002E00FE">
      <w:pPr>
        <w:pStyle w:val="a5"/>
        <w:jc w:val="both"/>
      </w:pPr>
    </w:p>
    <w:p w14:paraId="50D73F9C" w14:textId="77777777" w:rsidR="008700E0" w:rsidRDefault="008700E0" w:rsidP="002E00FE">
      <w:pPr>
        <w:pStyle w:val="a5"/>
        <w:jc w:val="both"/>
      </w:pPr>
    </w:p>
    <w:p w14:paraId="35C61DA6" w14:textId="77777777" w:rsidR="002E00FE" w:rsidRDefault="002E00FE" w:rsidP="002E00FE">
      <w:pPr>
        <w:pStyle w:val="a5"/>
        <w:jc w:val="both"/>
      </w:pPr>
    </w:p>
    <w:p w14:paraId="0C6C3B48" w14:textId="77777777" w:rsidR="002E00FE" w:rsidRDefault="002E00FE" w:rsidP="002E00FE">
      <w:pPr>
        <w:pStyle w:val="a5"/>
        <w:jc w:val="both"/>
      </w:pPr>
    </w:p>
    <w:p w14:paraId="717E065E" w14:textId="77777777" w:rsidR="0005019A" w:rsidRDefault="0005019A" w:rsidP="002E00FE">
      <w:pPr>
        <w:pStyle w:val="a5"/>
        <w:jc w:val="both"/>
      </w:pPr>
    </w:p>
    <w:p w14:paraId="1A1FFC3D" w14:textId="77777777" w:rsidR="0005019A" w:rsidRDefault="0005019A" w:rsidP="002E00FE">
      <w:pPr>
        <w:pStyle w:val="a5"/>
        <w:jc w:val="both"/>
      </w:pPr>
    </w:p>
    <w:p w14:paraId="72BE3A8F" w14:textId="77777777" w:rsidR="0005019A" w:rsidRDefault="0005019A" w:rsidP="002E00FE">
      <w:pPr>
        <w:pStyle w:val="a5"/>
        <w:jc w:val="both"/>
      </w:pPr>
    </w:p>
    <w:p w14:paraId="2F2AE1B2" w14:textId="77777777" w:rsidR="002E00FE" w:rsidRDefault="002E00FE" w:rsidP="002E00FE">
      <w:pPr>
        <w:pStyle w:val="a5"/>
        <w:jc w:val="both"/>
      </w:pPr>
    </w:p>
    <w:p w14:paraId="46AD764C" w14:textId="77777777" w:rsidR="0085539A" w:rsidRDefault="0085539A" w:rsidP="002E00FE">
      <w:pPr>
        <w:pStyle w:val="a5"/>
        <w:jc w:val="both"/>
      </w:pPr>
    </w:p>
    <w:p w14:paraId="7D9C2D83" w14:textId="070D9EB3" w:rsidR="002E00FE" w:rsidRDefault="00465FF5" w:rsidP="00477410">
      <w:pPr>
        <w:pStyle w:val="a5"/>
        <w:jc w:val="both"/>
      </w:pPr>
      <w:r>
        <w:rPr>
          <w:rFonts w:hint="eastAsia"/>
        </w:rPr>
        <w:lastRenderedPageBreak/>
        <w:t>・</w:t>
      </w:r>
      <w:r w:rsidR="002E00FE" w:rsidRPr="006C42DA">
        <w:rPr>
          <w:rFonts w:hint="eastAsia"/>
        </w:rPr>
        <w:t>様式</w:t>
      </w:r>
      <w:r w:rsidR="008700E0">
        <w:rPr>
          <w:rFonts w:hint="eastAsia"/>
        </w:rPr>
        <w:t>１</w:t>
      </w:r>
      <w:r w:rsidR="008857CE">
        <w:rPr>
          <w:rFonts w:hint="eastAsia"/>
        </w:rPr>
        <w:t>１</w:t>
      </w:r>
      <w:r w:rsidR="00166A5A">
        <w:rPr>
          <w:rFonts w:hint="eastAsia"/>
        </w:rPr>
        <w:t>－３</w:t>
      </w:r>
    </w:p>
    <w:p w14:paraId="37C38063" w14:textId="15F89C6E" w:rsidR="008102A4" w:rsidRPr="008102A4" w:rsidRDefault="008102A4" w:rsidP="008102A4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168AEE62" w14:textId="20EB9956" w:rsidR="00465FF5" w:rsidRDefault="00465FF5" w:rsidP="00465FF5">
      <w:pPr>
        <w:ind w:rightChars="-110" w:right="-231"/>
        <w:jc w:val="center"/>
      </w:pPr>
      <w:r w:rsidRPr="0028461A">
        <w:rPr>
          <w:rFonts w:hint="eastAsia"/>
        </w:rPr>
        <w:t>各主任技術者の</w:t>
      </w:r>
      <w:r>
        <w:rPr>
          <w:rFonts w:hint="eastAsia"/>
        </w:rPr>
        <w:t>同種同規模施設</w:t>
      </w:r>
      <w:r w:rsidRPr="0028461A">
        <w:rPr>
          <w:rFonts w:hint="eastAsia"/>
        </w:rPr>
        <w:t>及びZEB施設</w:t>
      </w:r>
      <w:r>
        <w:rPr>
          <w:rFonts w:hint="eastAsia"/>
        </w:rPr>
        <w:t>(Z</w:t>
      </w:r>
      <w:r>
        <w:t>EB Oriented</w:t>
      </w:r>
      <w:r>
        <w:rPr>
          <w:rFonts w:hint="eastAsia"/>
        </w:rPr>
        <w:t>は除く)</w:t>
      </w:r>
      <w:r w:rsidRPr="0028461A">
        <w:rPr>
          <w:rFonts w:hint="eastAsia"/>
        </w:rPr>
        <w:t>に係る</w:t>
      </w:r>
      <w:r>
        <w:rPr>
          <w:rFonts w:hint="eastAsia"/>
        </w:rPr>
        <w:t>施工</w:t>
      </w:r>
      <w:r w:rsidRPr="0028461A">
        <w:rPr>
          <w:rFonts w:hint="eastAsia"/>
        </w:rPr>
        <w:t>業務実績報告書</w:t>
      </w:r>
    </w:p>
    <w:p w14:paraId="4D0937F9" w14:textId="77777777" w:rsidR="002E00FE" w:rsidRPr="004B0580" w:rsidRDefault="002E00FE" w:rsidP="008700E0">
      <w:pPr>
        <w:ind w:leftChars="50" w:left="105"/>
        <w:jc w:val="left"/>
      </w:pPr>
      <w:r w:rsidRPr="00A33A9A">
        <w:rPr>
          <w:rFonts w:hint="eastAsia"/>
        </w:rPr>
        <w:t>電気設備主任技術者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2109"/>
        <w:gridCol w:w="1598"/>
        <w:gridCol w:w="4833"/>
      </w:tblGrid>
      <w:tr w:rsidR="002E00FE" w:rsidRPr="006C42DA" w14:paraId="2CC9F8B4" w14:textId="77777777" w:rsidTr="0005019A">
        <w:trPr>
          <w:trHeight w:val="20"/>
        </w:trPr>
        <w:tc>
          <w:tcPr>
            <w:tcW w:w="4696" w:type="dxa"/>
            <w:gridSpan w:val="3"/>
            <w:tcBorders>
              <w:bottom w:val="single" w:sz="4" w:space="0" w:color="auto"/>
            </w:tcBorders>
          </w:tcPr>
          <w:p w14:paraId="567E34B7" w14:textId="77777777" w:rsidR="002E00FE" w:rsidRDefault="002E00FE" w:rsidP="009D36BF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  <w:p w14:paraId="75B5322E" w14:textId="6D7256F0" w:rsidR="008700E0" w:rsidRPr="006C42DA" w:rsidRDefault="008700E0" w:rsidP="009D36BF">
            <w:pPr>
              <w:ind w:left="6"/>
            </w:pPr>
          </w:p>
        </w:tc>
        <w:tc>
          <w:tcPr>
            <w:tcW w:w="4833" w:type="dxa"/>
            <w:tcBorders>
              <w:bottom w:val="single" w:sz="4" w:space="0" w:color="auto"/>
            </w:tcBorders>
          </w:tcPr>
          <w:p w14:paraId="4353100A" w14:textId="0D5AE231" w:rsidR="00477410" w:rsidRDefault="002E00FE" w:rsidP="00477410">
            <w:pPr>
              <w:ind w:left="6"/>
            </w:pPr>
            <w:r w:rsidRPr="006C42DA">
              <w:rPr>
                <w:rFonts w:hint="eastAsia"/>
              </w:rPr>
              <w:t>生年月日及び年齢</w:t>
            </w:r>
          </w:p>
          <w:p w14:paraId="649B16E3" w14:textId="77777777" w:rsidR="002E00FE" w:rsidRPr="006C42DA" w:rsidRDefault="002E00FE" w:rsidP="00477410">
            <w:pPr>
              <w:ind w:left="6"/>
            </w:pPr>
            <w:r w:rsidRPr="006C42DA">
              <w:rPr>
                <w:rFonts w:hint="eastAsia"/>
              </w:rPr>
              <w:t xml:space="preserve">　　　　　　年　　　月　　　日生（　　　　歳）</w:t>
            </w:r>
          </w:p>
        </w:tc>
      </w:tr>
      <w:tr w:rsidR="002E00FE" w:rsidRPr="006C42DA" w14:paraId="088035FA" w14:textId="77777777" w:rsidTr="0005019A">
        <w:trPr>
          <w:trHeight w:val="567"/>
        </w:trPr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14:paraId="5B56DCFE" w14:textId="15C35A0C" w:rsidR="002E00FE" w:rsidRDefault="002E00FE" w:rsidP="009D36BF">
            <w:pPr>
              <w:ind w:left="6"/>
            </w:pPr>
            <w:r w:rsidRPr="006C42DA">
              <w:rPr>
                <w:rFonts w:hint="eastAsia"/>
              </w:rPr>
              <w:t>所属・役職</w:t>
            </w:r>
          </w:p>
          <w:p w14:paraId="2E68E0AE" w14:textId="77777777" w:rsidR="00477410" w:rsidRPr="006C42DA" w:rsidRDefault="00477410" w:rsidP="009D36BF">
            <w:pPr>
              <w:ind w:left="6"/>
            </w:pPr>
          </w:p>
        </w:tc>
      </w:tr>
      <w:tr w:rsidR="002E00FE" w:rsidRPr="006C42DA" w14:paraId="16B053AA" w14:textId="77777777" w:rsidTr="0005019A">
        <w:trPr>
          <w:trHeight w:val="567"/>
        </w:trPr>
        <w:tc>
          <w:tcPr>
            <w:tcW w:w="9529" w:type="dxa"/>
            <w:gridSpan w:val="4"/>
          </w:tcPr>
          <w:p w14:paraId="39A3653A" w14:textId="02623A15" w:rsidR="002E00FE" w:rsidRDefault="002E00FE" w:rsidP="00477410">
            <w:pPr>
              <w:ind w:left="6" w:firstLine="6"/>
            </w:pPr>
            <w:r w:rsidRPr="006C42DA">
              <w:rPr>
                <w:rFonts w:hint="eastAsia"/>
              </w:rPr>
              <w:t>保有資格</w:t>
            </w:r>
          </w:p>
          <w:p w14:paraId="62C76666" w14:textId="6B5272B5" w:rsidR="002E00FE" w:rsidRPr="006C42DA" w:rsidRDefault="002E00FE" w:rsidP="0085539A">
            <w:pPr>
              <w:ind w:left="216"/>
            </w:pPr>
            <w:r>
              <w:rPr>
                <w:rFonts w:hint="eastAsia"/>
              </w:rPr>
              <w:t>設備</w:t>
            </w:r>
            <w:r w:rsidRPr="006C42DA">
              <w:rPr>
                <w:rFonts w:hint="eastAsia"/>
              </w:rPr>
              <w:t>一級建築士　・登録番号：　　　　　　　　　　・取得年月日：</w:t>
            </w:r>
          </w:p>
        </w:tc>
      </w:tr>
      <w:tr w:rsidR="002E00FE" w:rsidRPr="006C42DA" w14:paraId="0DBEEEF2" w14:textId="77777777" w:rsidTr="0005019A">
        <w:trPr>
          <w:trHeight w:val="283"/>
        </w:trPr>
        <w:tc>
          <w:tcPr>
            <w:tcW w:w="9529" w:type="dxa"/>
            <w:gridSpan w:val="4"/>
            <w:vAlign w:val="center"/>
          </w:tcPr>
          <w:p w14:paraId="058656DC" w14:textId="6AEA0FAC" w:rsidR="002E00FE" w:rsidRPr="006C42DA" w:rsidRDefault="00465FF5" w:rsidP="009D36BF">
            <w:pPr>
              <w:ind w:firstLineChars="2" w:firstLine="4"/>
            </w:pPr>
            <w:r>
              <w:rPr>
                <w:rFonts w:hint="eastAsia"/>
              </w:rPr>
              <w:t>同種同規模施設</w:t>
            </w:r>
            <w:r w:rsidR="00477410" w:rsidRPr="0083127E">
              <w:rPr>
                <w:rFonts w:hint="eastAsia"/>
              </w:rPr>
              <w:t>に係る業務の実績</w:t>
            </w:r>
          </w:p>
        </w:tc>
      </w:tr>
      <w:tr w:rsidR="002E00FE" w:rsidRPr="00E47F5C" w14:paraId="5C60A9AC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70E17627" w14:textId="3E88E81C" w:rsidR="005D1AF8" w:rsidRPr="00E47F5C" w:rsidRDefault="002E00FE" w:rsidP="005D1AF8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gridSpan w:val="2"/>
            <w:vAlign w:val="center"/>
          </w:tcPr>
          <w:p w14:paraId="147EB7DF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42648ED7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035A0627" w14:textId="77777777" w:rsidR="002E00FE" w:rsidRPr="00E47F5C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gridSpan w:val="2"/>
            <w:vAlign w:val="center"/>
          </w:tcPr>
          <w:p w14:paraId="2FAAB167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616AB6D0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26C8A074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gridSpan w:val="2"/>
            <w:vAlign w:val="center"/>
          </w:tcPr>
          <w:p w14:paraId="79C04D84" w14:textId="77777777" w:rsidR="002E00FE" w:rsidRPr="00E47F5C" w:rsidRDefault="002E00FE" w:rsidP="009D36BF">
            <w:pPr>
              <w:jc w:val="center"/>
            </w:pPr>
          </w:p>
        </w:tc>
      </w:tr>
      <w:tr w:rsidR="00B3069E" w:rsidRPr="00E47F5C" w14:paraId="02B3468D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0313F10B" w14:textId="56C5157B" w:rsidR="00B3069E" w:rsidRPr="00E47F5C" w:rsidRDefault="00B3069E" w:rsidP="009D36BF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gridSpan w:val="2"/>
            <w:vAlign w:val="center"/>
          </w:tcPr>
          <w:p w14:paraId="2F12E3A0" w14:textId="77777777" w:rsidR="00B3069E" w:rsidRPr="00E47F5C" w:rsidRDefault="00B3069E" w:rsidP="009D36BF">
            <w:pPr>
              <w:jc w:val="center"/>
            </w:pPr>
          </w:p>
        </w:tc>
      </w:tr>
      <w:tr w:rsidR="002E00FE" w:rsidRPr="00E47F5C" w14:paraId="5F456F4A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55F43F20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gridSpan w:val="2"/>
            <w:vAlign w:val="center"/>
          </w:tcPr>
          <w:p w14:paraId="1626883E" w14:textId="25388EB4" w:rsidR="002E00FE" w:rsidRPr="00E47F5C" w:rsidRDefault="002E00FE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2E00FE" w:rsidRPr="006C42DA" w14:paraId="49EEE674" w14:textId="77777777" w:rsidTr="005D1AF8">
        <w:trPr>
          <w:cantSplit/>
          <w:trHeight w:val="442"/>
        </w:trPr>
        <w:tc>
          <w:tcPr>
            <w:tcW w:w="989" w:type="dxa"/>
            <w:vMerge w:val="restart"/>
            <w:textDirection w:val="tbRlV"/>
            <w:vAlign w:val="center"/>
          </w:tcPr>
          <w:p w14:paraId="05CB4FA4" w14:textId="77777777" w:rsidR="002E00FE" w:rsidRPr="006C42DA" w:rsidRDefault="002E00FE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09" w:type="dxa"/>
            <w:vAlign w:val="center"/>
          </w:tcPr>
          <w:p w14:paraId="63BAED50" w14:textId="77777777" w:rsidR="002E00FE" w:rsidRPr="006C42DA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gridSpan w:val="2"/>
            <w:vAlign w:val="center"/>
          </w:tcPr>
          <w:p w14:paraId="152F12BF" w14:textId="77777777" w:rsidR="002E00FE" w:rsidRPr="006C42DA" w:rsidRDefault="002E00FE" w:rsidP="009D36BF">
            <w:pPr>
              <w:jc w:val="center"/>
            </w:pPr>
          </w:p>
        </w:tc>
      </w:tr>
      <w:tr w:rsidR="002E00FE" w14:paraId="29C2194D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6D0BCB67" w14:textId="77777777" w:rsidR="002E00FE" w:rsidRDefault="002E00FE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78871165" w14:textId="77777777" w:rsidR="002E00FE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gridSpan w:val="2"/>
            <w:vAlign w:val="center"/>
          </w:tcPr>
          <w:p w14:paraId="70B34DF1" w14:textId="77777777" w:rsidR="002E00FE" w:rsidRDefault="002E00FE" w:rsidP="009D36BF">
            <w:pPr>
              <w:ind w:left="105"/>
              <w:jc w:val="distribute"/>
            </w:pPr>
          </w:p>
        </w:tc>
      </w:tr>
      <w:tr w:rsidR="00477410" w14:paraId="4A65BE42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2B247C05" w14:textId="77777777" w:rsidR="00477410" w:rsidRDefault="00477410" w:rsidP="00477410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31B698FE" w14:textId="3B494002" w:rsidR="00477410" w:rsidRDefault="00007BF6" w:rsidP="00477410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77410">
              <w:rPr>
                <w:rFonts w:hint="eastAsia"/>
              </w:rPr>
              <w:t>業務期間</w:t>
            </w:r>
          </w:p>
        </w:tc>
        <w:tc>
          <w:tcPr>
            <w:tcW w:w="6431" w:type="dxa"/>
            <w:gridSpan w:val="2"/>
            <w:vAlign w:val="center"/>
          </w:tcPr>
          <w:p w14:paraId="4518258F" w14:textId="12ADB589" w:rsidR="00477410" w:rsidRDefault="00477410" w:rsidP="00477410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2E00FE" w14:paraId="1BE9F77F" w14:textId="77777777" w:rsidTr="005D1AF8">
        <w:trPr>
          <w:cantSplit/>
          <w:trHeight w:val="283"/>
        </w:trPr>
        <w:tc>
          <w:tcPr>
            <w:tcW w:w="9529" w:type="dxa"/>
            <w:gridSpan w:val="4"/>
            <w:vAlign w:val="center"/>
          </w:tcPr>
          <w:p w14:paraId="3C40C59D" w14:textId="5A4DCE39" w:rsidR="002E00FE" w:rsidRDefault="002E00FE" w:rsidP="009D36BF">
            <w:pPr>
              <w:ind w:firstLineChars="2" w:firstLine="4"/>
            </w:pPr>
            <w:r>
              <w:rPr>
                <w:rFonts w:hint="eastAsia"/>
              </w:rPr>
              <w:t>Z</w:t>
            </w:r>
            <w:r>
              <w:t>EB</w:t>
            </w:r>
            <w:r>
              <w:rPr>
                <w:rFonts w:hint="eastAsia"/>
              </w:rPr>
              <w:t>施設</w:t>
            </w:r>
            <w:r w:rsidR="0085539A">
              <w:rPr>
                <w:rFonts w:hint="eastAsia"/>
              </w:rPr>
              <w:t>（Z</w:t>
            </w:r>
            <w:r w:rsidR="0085539A">
              <w:t>EB Oriented</w:t>
            </w:r>
            <w:r w:rsidR="0085539A">
              <w:rPr>
                <w:rFonts w:hint="eastAsia"/>
              </w:rPr>
              <w:t>は除く）</w:t>
            </w:r>
            <w:r w:rsidRPr="0083127E">
              <w:rPr>
                <w:rFonts w:hint="eastAsia"/>
              </w:rPr>
              <w:t>に係る業務の実績</w:t>
            </w:r>
          </w:p>
        </w:tc>
      </w:tr>
      <w:tr w:rsidR="002E00FE" w:rsidRPr="00E47F5C" w14:paraId="79B1742E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79C88658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gridSpan w:val="2"/>
            <w:vAlign w:val="center"/>
          </w:tcPr>
          <w:p w14:paraId="1CD6DB8D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32ABB273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27C2FF40" w14:textId="77777777" w:rsidR="002E00FE" w:rsidRPr="00E47F5C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gridSpan w:val="2"/>
            <w:vAlign w:val="center"/>
          </w:tcPr>
          <w:p w14:paraId="7EC6FB82" w14:textId="77777777" w:rsidR="002E00FE" w:rsidRPr="00E47F5C" w:rsidRDefault="002E00FE" w:rsidP="009D36BF">
            <w:pPr>
              <w:jc w:val="center"/>
            </w:pPr>
          </w:p>
        </w:tc>
      </w:tr>
      <w:tr w:rsidR="002E00FE" w:rsidRPr="00E47F5C" w14:paraId="4EC9D960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7FE9A1F1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gridSpan w:val="2"/>
            <w:vAlign w:val="center"/>
          </w:tcPr>
          <w:p w14:paraId="40F69549" w14:textId="77777777" w:rsidR="002E00FE" w:rsidRPr="00E47F5C" w:rsidRDefault="002E00FE" w:rsidP="009D36BF">
            <w:pPr>
              <w:jc w:val="center"/>
            </w:pPr>
          </w:p>
        </w:tc>
      </w:tr>
      <w:tr w:rsidR="00B3069E" w:rsidRPr="00E47F5C" w14:paraId="6F1BCBE3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43484E09" w14:textId="709412DE" w:rsidR="00B3069E" w:rsidRPr="00E47F5C" w:rsidRDefault="00B3069E" w:rsidP="009D36BF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gridSpan w:val="2"/>
            <w:vAlign w:val="center"/>
          </w:tcPr>
          <w:p w14:paraId="47E674CE" w14:textId="77777777" w:rsidR="00B3069E" w:rsidRPr="00E47F5C" w:rsidRDefault="00B3069E" w:rsidP="009D36BF">
            <w:pPr>
              <w:jc w:val="center"/>
            </w:pPr>
          </w:p>
        </w:tc>
      </w:tr>
      <w:tr w:rsidR="002E00FE" w:rsidRPr="00E47F5C" w14:paraId="554783BB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30A51922" w14:textId="77777777" w:rsidR="002E00FE" w:rsidRPr="00E47F5C" w:rsidRDefault="002E00FE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gridSpan w:val="2"/>
            <w:vAlign w:val="center"/>
          </w:tcPr>
          <w:p w14:paraId="48C1FE59" w14:textId="4C148583" w:rsidR="002E00FE" w:rsidRPr="00E47F5C" w:rsidRDefault="002E00FE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2E00FE" w:rsidRPr="006C42DA" w14:paraId="2B6FC269" w14:textId="77777777" w:rsidTr="005D1AF8">
        <w:trPr>
          <w:cantSplit/>
          <w:trHeight w:val="442"/>
        </w:trPr>
        <w:tc>
          <w:tcPr>
            <w:tcW w:w="989" w:type="dxa"/>
            <w:vMerge w:val="restart"/>
            <w:textDirection w:val="tbRlV"/>
            <w:vAlign w:val="center"/>
          </w:tcPr>
          <w:p w14:paraId="33959040" w14:textId="77777777" w:rsidR="002E00FE" w:rsidRPr="006C42DA" w:rsidRDefault="002E00FE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09" w:type="dxa"/>
            <w:vAlign w:val="center"/>
          </w:tcPr>
          <w:p w14:paraId="0BCBAFA2" w14:textId="77777777" w:rsidR="002E00FE" w:rsidRPr="006C42DA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gridSpan w:val="2"/>
            <w:vAlign w:val="center"/>
          </w:tcPr>
          <w:p w14:paraId="201D9F2A" w14:textId="77777777" w:rsidR="002E00FE" w:rsidRPr="006C42DA" w:rsidRDefault="002E00FE" w:rsidP="009D36BF">
            <w:pPr>
              <w:jc w:val="center"/>
            </w:pPr>
          </w:p>
        </w:tc>
      </w:tr>
      <w:tr w:rsidR="002E00FE" w14:paraId="7EB16F3E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7981F9CD" w14:textId="77777777" w:rsidR="002E00FE" w:rsidRDefault="002E00FE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0A592E81" w14:textId="77777777" w:rsidR="002E00FE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gridSpan w:val="2"/>
            <w:vAlign w:val="center"/>
          </w:tcPr>
          <w:p w14:paraId="1A59B640" w14:textId="77777777" w:rsidR="002E00FE" w:rsidRDefault="002E00FE" w:rsidP="009D36BF">
            <w:pPr>
              <w:ind w:left="105"/>
              <w:jc w:val="distribute"/>
            </w:pPr>
          </w:p>
        </w:tc>
      </w:tr>
      <w:tr w:rsidR="002E00FE" w14:paraId="03801F6B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78058DFD" w14:textId="77777777" w:rsidR="002E00FE" w:rsidRDefault="002E00FE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0825157B" w14:textId="77777777" w:rsidR="002E00FE" w:rsidRDefault="002E00FE" w:rsidP="009D36BF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6431" w:type="dxa"/>
            <w:gridSpan w:val="2"/>
            <w:vAlign w:val="center"/>
          </w:tcPr>
          <w:p w14:paraId="11B5B8D3" w14:textId="77777777" w:rsidR="002E00FE" w:rsidRDefault="002E00FE" w:rsidP="009D36BF">
            <w:pPr>
              <w:ind w:left="105"/>
              <w:jc w:val="distribute"/>
            </w:pPr>
          </w:p>
        </w:tc>
      </w:tr>
      <w:tr w:rsidR="00477410" w14:paraId="45B1ACDF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6541F827" w14:textId="77777777" w:rsidR="00477410" w:rsidRDefault="00477410" w:rsidP="00477410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2ED9D76C" w14:textId="2BF0EED7" w:rsidR="00477410" w:rsidRDefault="00007BF6" w:rsidP="00477410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77410">
              <w:rPr>
                <w:rFonts w:hint="eastAsia"/>
              </w:rPr>
              <w:t>業務期間</w:t>
            </w:r>
          </w:p>
        </w:tc>
        <w:tc>
          <w:tcPr>
            <w:tcW w:w="6431" w:type="dxa"/>
            <w:gridSpan w:val="2"/>
            <w:vAlign w:val="center"/>
          </w:tcPr>
          <w:p w14:paraId="762A093F" w14:textId="5C58A73E" w:rsidR="00477410" w:rsidRDefault="00477410" w:rsidP="00477410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477410" w14:paraId="361A46CE" w14:textId="77777777" w:rsidTr="006E179C">
        <w:trPr>
          <w:cantSplit/>
          <w:trHeight w:val="1833"/>
        </w:trPr>
        <w:tc>
          <w:tcPr>
            <w:tcW w:w="9529" w:type="dxa"/>
            <w:gridSpan w:val="4"/>
            <w:vAlign w:val="center"/>
          </w:tcPr>
          <w:p w14:paraId="4C41D1EF" w14:textId="77777777" w:rsidR="008700E0" w:rsidRDefault="008700E0" w:rsidP="008700E0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19AF6E54" w14:textId="6EFEDC6C" w:rsidR="008700E0" w:rsidDel="000A29B5" w:rsidRDefault="008700E0" w:rsidP="008700E0">
            <w:pPr>
              <w:numPr>
                <w:ilvl w:val="0"/>
                <w:numId w:val="41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1C32391D" w14:textId="7D0680FD" w:rsidR="008700E0" w:rsidRDefault="008700E0" w:rsidP="008700E0">
            <w:pPr>
              <w:numPr>
                <w:ilvl w:val="0"/>
                <w:numId w:val="41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4123568F" w14:textId="77777777" w:rsidR="008700E0" w:rsidRDefault="008700E0" w:rsidP="008700E0">
            <w:pPr>
              <w:numPr>
                <w:ilvl w:val="0"/>
                <w:numId w:val="41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設備は空調方式について簡潔に記載すること。（例：電気式個別空調方式）</w:t>
            </w:r>
          </w:p>
          <w:p w14:paraId="776CFEAF" w14:textId="135E15BB" w:rsidR="008700E0" w:rsidRDefault="00007BF6" w:rsidP="008700E0">
            <w:pPr>
              <w:numPr>
                <w:ilvl w:val="0"/>
                <w:numId w:val="41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施工</w:t>
            </w:r>
            <w:r w:rsidR="008700E0">
              <w:rPr>
                <w:rFonts w:hint="eastAsia"/>
              </w:rPr>
              <w:t>業務期間は</w:t>
            </w:r>
            <w:r w:rsidR="001E6EE3">
              <w:rPr>
                <w:rFonts w:hint="eastAsia"/>
              </w:rPr>
              <w:t>、</w:t>
            </w:r>
            <w:r w:rsidR="008700E0">
              <w:rPr>
                <w:rFonts w:hint="eastAsia"/>
              </w:rPr>
              <w:t>和暦で記載すること。</w:t>
            </w:r>
          </w:p>
          <w:p w14:paraId="4DC5BE17" w14:textId="093AAEAC" w:rsidR="004E4DEF" w:rsidRDefault="008700E0" w:rsidP="0005019A">
            <w:pPr>
              <w:numPr>
                <w:ilvl w:val="0"/>
                <w:numId w:val="41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12AD20C1" w14:textId="2A7809DD" w:rsidR="00477410" w:rsidRDefault="00465FF5" w:rsidP="00477410">
      <w:pPr>
        <w:pStyle w:val="a5"/>
        <w:jc w:val="both"/>
      </w:pPr>
      <w:r>
        <w:rPr>
          <w:rFonts w:hint="eastAsia"/>
        </w:rPr>
        <w:lastRenderedPageBreak/>
        <w:t>・</w:t>
      </w:r>
      <w:r w:rsidR="00477410" w:rsidRPr="006C42DA">
        <w:rPr>
          <w:rFonts w:hint="eastAsia"/>
        </w:rPr>
        <w:t>様式</w:t>
      </w:r>
      <w:r w:rsidR="008700E0">
        <w:rPr>
          <w:rFonts w:hint="eastAsia"/>
        </w:rPr>
        <w:t>１</w:t>
      </w:r>
      <w:r w:rsidR="008857CE">
        <w:rPr>
          <w:rFonts w:hint="eastAsia"/>
        </w:rPr>
        <w:t>１</w:t>
      </w:r>
      <w:r w:rsidR="00166A5A">
        <w:rPr>
          <w:rFonts w:hint="eastAsia"/>
        </w:rPr>
        <w:t>－４</w:t>
      </w:r>
    </w:p>
    <w:p w14:paraId="098CB3EB" w14:textId="45723BAF" w:rsidR="008102A4" w:rsidRPr="008102A4" w:rsidRDefault="008102A4" w:rsidP="008102A4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6AE7D900" w14:textId="453CF0F1" w:rsidR="00465FF5" w:rsidRDefault="00465FF5" w:rsidP="00465FF5">
      <w:pPr>
        <w:ind w:rightChars="-110" w:right="-231"/>
        <w:jc w:val="center"/>
      </w:pPr>
      <w:r w:rsidRPr="0028461A">
        <w:rPr>
          <w:rFonts w:hint="eastAsia"/>
        </w:rPr>
        <w:t>各主任技術者の</w:t>
      </w:r>
      <w:r>
        <w:rPr>
          <w:rFonts w:hint="eastAsia"/>
        </w:rPr>
        <w:t>同種同規模施設</w:t>
      </w:r>
      <w:r w:rsidRPr="0028461A">
        <w:rPr>
          <w:rFonts w:hint="eastAsia"/>
        </w:rPr>
        <w:t>及びZEB施設</w:t>
      </w:r>
      <w:r>
        <w:rPr>
          <w:rFonts w:hint="eastAsia"/>
        </w:rPr>
        <w:t>(Z</w:t>
      </w:r>
      <w:r>
        <w:t>EB Oriented</w:t>
      </w:r>
      <w:r>
        <w:rPr>
          <w:rFonts w:hint="eastAsia"/>
        </w:rPr>
        <w:t>は除く)</w:t>
      </w:r>
      <w:r w:rsidRPr="0028461A">
        <w:rPr>
          <w:rFonts w:hint="eastAsia"/>
        </w:rPr>
        <w:t>に係る</w:t>
      </w:r>
      <w:r>
        <w:rPr>
          <w:rFonts w:hint="eastAsia"/>
        </w:rPr>
        <w:t>施工</w:t>
      </w:r>
      <w:r w:rsidRPr="0028461A">
        <w:rPr>
          <w:rFonts w:hint="eastAsia"/>
        </w:rPr>
        <w:t>業務実績報告書</w:t>
      </w:r>
    </w:p>
    <w:p w14:paraId="02A3A76F" w14:textId="77777777" w:rsidR="00477410" w:rsidRPr="004B0580" w:rsidRDefault="00477410" w:rsidP="008700E0">
      <w:pPr>
        <w:ind w:leftChars="50" w:left="105"/>
        <w:jc w:val="left"/>
      </w:pPr>
      <w:r w:rsidRPr="004E4DEF">
        <w:rPr>
          <w:rFonts w:hint="eastAsia"/>
        </w:rPr>
        <w:t>機械設備主任技術者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"/>
        <w:gridCol w:w="2109"/>
        <w:gridCol w:w="1598"/>
        <w:gridCol w:w="4833"/>
      </w:tblGrid>
      <w:tr w:rsidR="00477410" w:rsidRPr="006C42DA" w14:paraId="579EACE5" w14:textId="77777777" w:rsidTr="0005019A">
        <w:trPr>
          <w:trHeight w:val="85"/>
        </w:trPr>
        <w:tc>
          <w:tcPr>
            <w:tcW w:w="4696" w:type="dxa"/>
            <w:gridSpan w:val="3"/>
            <w:tcBorders>
              <w:bottom w:val="single" w:sz="4" w:space="0" w:color="auto"/>
            </w:tcBorders>
          </w:tcPr>
          <w:p w14:paraId="5B5B0B83" w14:textId="5F3D59CD" w:rsidR="00477410" w:rsidRPr="006C42DA" w:rsidRDefault="00477410" w:rsidP="009D36BF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</w:tc>
        <w:tc>
          <w:tcPr>
            <w:tcW w:w="4833" w:type="dxa"/>
            <w:tcBorders>
              <w:bottom w:val="single" w:sz="4" w:space="0" w:color="auto"/>
            </w:tcBorders>
          </w:tcPr>
          <w:p w14:paraId="4ED597A7" w14:textId="730A5439" w:rsidR="00477410" w:rsidRDefault="00477410" w:rsidP="009D36BF">
            <w:pPr>
              <w:ind w:left="6"/>
            </w:pPr>
            <w:r w:rsidRPr="006C42DA">
              <w:rPr>
                <w:rFonts w:hint="eastAsia"/>
              </w:rPr>
              <w:t>生年月日及び年齢</w:t>
            </w:r>
          </w:p>
          <w:p w14:paraId="7327C432" w14:textId="77777777" w:rsidR="00477410" w:rsidRPr="006C42DA" w:rsidRDefault="00477410" w:rsidP="009D36BF">
            <w:pPr>
              <w:ind w:left="6"/>
            </w:pPr>
            <w:r w:rsidRPr="006C42DA">
              <w:rPr>
                <w:rFonts w:hint="eastAsia"/>
              </w:rPr>
              <w:t xml:space="preserve">　　　　　　年　　　月　　　日生（　　　　歳）</w:t>
            </w:r>
          </w:p>
        </w:tc>
      </w:tr>
      <w:tr w:rsidR="00477410" w:rsidRPr="006C42DA" w14:paraId="5EE41C90" w14:textId="77777777" w:rsidTr="0005019A">
        <w:trPr>
          <w:trHeight w:val="20"/>
        </w:trPr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14:paraId="7D5BBB68" w14:textId="4FAAF972" w:rsidR="00477410" w:rsidRDefault="00477410" w:rsidP="009D36BF">
            <w:pPr>
              <w:ind w:left="6"/>
            </w:pPr>
            <w:r w:rsidRPr="006C42DA">
              <w:rPr>
                <w:rFonts w:hint="eastAsia"/>
              </w:rPr>
              <w:t>所属・役職</w:t>
            </w:r>
          </w:p>
          <w:p w14:paraId="43318C67" w14:textId="77777777" w:rsidR="00477410" w:rsidRPr="006C42DA" w:rsidRDefault="00477410" w:rsidP="009D36BF">
            <w:pPr>
              <w:ind w:left="6"/>
            </w:pPr>
          </w:p>
        </w:tc>
      </w:tr>
      <w:tr w:rsidR="00477410" w:rsidRPr="006C42DA" w14:paraId="5BF590A5" w14:textId="77777777" w:rsidTr="0005019A">
        <w:trPr>
          <w:trHeight w:val="20"/>
        </w:trPr>
        <w:tc>
          <w:tcPr>
            <w:tcW w:w="9529" w:type="dxa"/>
            <w:gridSpan w:val="4"/>
          </w:tcPr>
          <w:p w14:paraId="7028B5A6" w14:textId="6D305A6F" w:rsidR="00477410" w:rsidRDefault="00477410" w:rsidP="009D36BF">
            <w:pPr>
              <w:ind w:left="6" w:firstLine="6"/>
            </w:pPr>
            <w:r w:rsidRPr="006C42DA">
              <w:rPr>
                <w:rFonts w:hint="eastAsia"/>
              </w:rPr>
              <w:t>保有資格</w:t>
            </w:r>
          </w:p>
          <w:p w14:paraId="3C8F2E72" w14:textId="2BB773F1" w:rsidR="00477410" w:rsidRPr="006C42DA" w:rsidRDefault="00477410" w:rsidP="0085539A">
            <w:pPr>
              <w:ind w:left="216"/>
            </w:pPr>
            <w:r>
              <w:rPr>
                <w:rFonts w:hint="eastAsia"/>
              </w:rPr>
              <w:t>設備</w:t>
            </w:r>
            <w:r w:rsidRPr="006C42DA">
              <w:rPr>
                <w:rFonts w:hint="eastAsia"/>
              </w:rPr>
              <w:t>一級建築士　・登録番号：　　　　　　　　　　・取得年月日：</w:t>
            </w:r>
          </w:p>
        </w:tc>
      </w:tr>
      <w:tr w:rsidR="00477410" w:rsidRPr="006C42DA" w14:paraId="7F8F89F9" w14:textId="77777777" w:rsidTr="0005019A">
        <w:trPr>
          <w:trHeight w:val="270"/>
        </w:trPr>
        <w:tc>
          <w:tcPr>
            <w:tcW w:w="9529" w:type="dxa"/>
            <w:gridSpan w:val="4"/>
            <w:vAlign w:val="center"/>
          </w:tcPr>
          <w:p w14:paraId="76BB03D9" w14:textId="67F4AD0D" w:rsidR="00477410" w:rsidRPr="006C42DA" w:rsidRDefault="00465FF5" w:rsidP="009D36BF">
            <w:pPr>
              <w:ind w:firstLineChars="2" w:firstLine="4"/>
            </w:pPr>
            <w:r>
              <w:rPr>
                <w:rFonts w:hint="eastAsia"/>
              </w:rPr>
              <w:t>同種同規模施設</w:t>
            </w:r>
            <w:r w:rsidR="0085539A" w:rsidRPr="0083127E">
              <w:rPr>
                <w:rFonts w:hint="eastAsia"/>
              </w:rPr>
              <w:t>に係る業務の実績</w:t>
            </w:r>
          </w:p>
        </w:tc>
      </w:tr>
      <w:tr w:rsidR="00477410" w:rsidRPr="00E47F5C" w14:paraId="4F058290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40AD1642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gridSpan w:val="2"/>
            <w:vAlign w:val="center"/>
          </w:tcPr>
          <w:p w14:paraId="4B3BC51B" w14:textId="77777777" w:rsidR="00477410" w:rsidRPr="00E47F5C" w:rsidRDefault="00477410" w:rsidP="009D36BF">
            <w:pPr>
              <w:jc w:val="center"/>
            </w:pPr>
          </w:p>
        </w:tc>
      </w:tr>
      <w:tr w:rsidR="00477410" w:rsidRPr="00E47F5C" w14:paraId="45320D15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216E9B6A" w14:textId="77777777" w:rsidR="00477410" w:rsidRPr="00E47F5C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gridSpan w:val="2"/>
            <w:vAlign w:val="center"/>
          </w:tcPr>
          <w:p w14:paraId="2B4D07D4" w14:textId="77777777" w:rsidR="00477410" w:rsidRPr="00E47F5C" w:rsidRDefault="00477410" w:rsidP="009D36BF">
            <w:pPr>
              <w:jc w:val="center"/>
            </w:pPr>
          </w:p>
        </w:tc>
      </w:tr>
      <w:tr w:rsidR="00477410" w:rsidRPr="00E47F5C" w14:paraId="31E3D704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2C2CB9E5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gridSpan w:val="2"/>
            <w:vAlign w:val="center"/>
          </w:tcPr>
          <w:p w14:paraId="4AE442CF" w14:textId="77777777" w:rsidR="00477410" w:rsidRPr="00E47F5C" w:rsidRDefault="00477410" w:rsidP="009D36BF">
            <w:pPr>
              <w:jc w:val="center"/>
            </w:pPr>
          </w:p>
        </w:tc>
      </w:tr>
      <w:tr w:rsidR="005D1AF8" w:rsidRPr="00E47F5C" w14:paraId="2E183678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6FFDC5E1" w14:textId="3DDAAB86" w:rsidR="005D1AF8" w:rsidRPr="00E47F5C" w:rsidRDefault="005D1AF8" w:rsidP="005D1AF8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gridSpan w:val="2"/>
            <w:vAlign w:val="center"/>
          </w:tcPr>
          <w:p w14:paraId="759D4976" w14:textId="77777777" w:rsidR="005D1AF8" w:rsidRPr="00E47F5C" w:rsidRDefault="005D1AF8" w:rsidP="009D36BF">
            <w:pPr>
              <w:jc w:val="center"/>
            </w:pPr>
          </w:p>
        </w:tc>
      </w:tr>
      <w:tr w:rsidR="00477410" w:rsidRPr="00E47F5C" w14:paraId="5361D352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0CBC89CD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gridSpan w:val="2"/>
            <w:vAlign w:val="center"/>
          </w:tcPr>
          <w:p w14:paraId="37FF2CAE" w14:textId="790C668F" w:rsidR="00477410" w:rsidRPr="00E47F5C" w:rsidRDefault="00477410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477410" w:rsidRPr="006C42DA" w14:paraId="75F6B42C" w14:textId="77777777" w:rsidTr="005D1AF8">
        <w:trPr>
          <w:cantSplit/>
          <w:trHeight w:val="442"/>
        </w:trPr>
        <w:tc>
          <w:tcPr>
            <w:tcW w:w="989" w:type="dxa"/>
            <w:vMerge w:val="restart"/>
            <w:textDirection w:val="tbRlV"/>
            <w:vAlign w:val="center"/>
          </w:tcPr>
          <w:p w14:paraId="6AF4CEE6" w14:textId="77777777" w:rsidR="00477410" w:rsidRPr="006C42DA" w:rsidRDefault="00477410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09" w:type="dxa"/>
            <w:vAlign w:val="center"/>
          </w:tcPr>
          <w:p w14:paraId="4CB22CCA" w14:textId="77777777" w:rsidR="00477410" w:rsidRPr="006C42DA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gridSpan w:val="2"/>
            <w:vAlign w:val="center"/>
          </w:tcPr>
          <w:p w14:paraId="6A6D1620" w14:textId="77777777" w:rsidR="00477410" w:rsidRPr="006C42DA" w:rsidRDefault="00477410" w:rsidP="009D36BF">
            <w:pPr>
              <w:jc w:val="center"/>
            </w:pPr>
          </w:p>
        </w:tc>
      </w:tr>
      <w:tr w:rsidR="00477410" w14:paraId="3136A907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146AE111" w14:textId="77777777" w:rsidR="00477410" w:rsidRDefault="00477410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6348FE00" w14:textId="77777777" w:rsidR="00477410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gridSpan w:val="2"/>
            <w:vAlign w:val="center"/>
          </w:tcPr>
          <w:p w14:paraId="02452204" w14:textId="77777777" w:rsidR="00477410" w:rsidRDefault="00477410" w:rsidP="009D36BF">
            <w:pPr>
              <w:ind w:left="105"/>
              <w:jc w:val="distribute"/>
            </w:pPr>
          </w:p>
        </w:tc>
      </w:tr>
      <w:tr w:rsidR="00477410" w14:paraId="1D0C21DD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5302C6F8" w14:textId="77777777" w:rsidR="00477410" w:rsidRDefault="00477410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2C980019" w14:textId="2F1E1B34" w:rsidR="00477410" w:rsidRDefault="00007BF6" w:rsidP="009D36BF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77410">
              <w:rPr>
                <w:rFonts w:hint="eastAsia"/>
              </w:rPr>
              <w:t>業務期間</w:t>
            </w:r>
          </w:p>
        </w:tc>
        <w:tc>
          <w:tcPr>
            <w:tcW w:w="6431" w:type="dxa"/>
            <w:gridSpan w:val="2"/>
            <w:vAlign w:val="center"/>
          </w:tcPr>
          <w:p w14:paraId="5E48770D" w14:textId="4F225816" w:rsidR="00477410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477410" w14:paraId="2CD6FC90" w14:textId="77777777" w:rsidTr="0005019A">
        <w:trPr>
          <w:cantSplit/>
          <w:trHeight w:val="283"/>
        </w:trPr>
        <w:tc>
          <w:tcPr>
            <w:tcW w:w="9529" w:type="dxa"/>
            <w:gridSpan w:val="4"/>
            <w:vAlign w:val="center"/>
          </w:tcPr>
          <w:p w14:paraId="757BE397" w14:textId="36AA1487" w:rsidR="00477410" w:rsidRDefault="00477410" w:rsidP="009D36BF">
            <w:pPr>
              <w:ind w:firstLineChars="2" w:firstLine="4"/>
            </w:pPr>
            <w:r>
              <w:rPr>
                <w:rFonts w:hint="eastAsia"/>
              </w:rPr>
              <w:t>Z</w:t>
            </w:r>
            <w:r>
              <w:t>EB</w:t>
            </w:r>
            <w:r>
              <w:rPr>
                <w:rFonts w:hint="eastAsia"/>
              </w:rPr>
              <w:t>施設</w:t>
            </w:r>
            <w:r w:rsidR="0085539A">
              <w:rPr>
                <w:rFonts w:hint="eastAsia"/>
              </w:rPr>
              <w:t>（Z</w:t>
            </w:r>
            <w:r w:rsidR="0085539A">
              <w:t>EB Oriented</w:t>
            </w:r>
            <w:r w:rsidR="0085539A">
              <w:rPr>
                <w:rFonts w:hint="eastAsia"/>
              </w:rPr>
              <w:t>は除く）</w:t>
            </w:r>
            <w:r w:rsidRPr="0083127E">
              <w:rPr>
                <w:rFonts w:hint="eastAsia"/>
              </w:rPr>
              <w:t>に係る業務の実績</w:t>
            </w:r>
          </w:p>
        </w:tc>
      </w:tr>
      <w:tr w:rsidR="00477410" w:rsidRPr="00E47F5C" w14:paraId="0F22717B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4EA3D895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gridSpan w:val="2"/>
            <w:vAlign w:val="center"/>
          </w:tcPr>
          <w:p w14:paraId="7EB8B5C6" w14:textId="77777777" w:rsidR="00477410" w:rsidRPr="00E47F5C" w:rsidRDefault="00477410" w:rsidP="009D36BF">
            <w:pPr>
              <w:jc w:val="center"/>
            </w:pPr>
          </w:p>
        </w:tc>
      </w:tr>
      <w:tr w:rsidR="00477410" w:rsidRPr="00E47F5C" w14:paraId="3FB282EA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37683B99" w14:textId="77777777" w:rsidR="00477410" w:rsidRPr="00E47F5C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gridSpan w:val="2"/>
            <w:vAlign w:val="center"/>
          </w:tcPr>
          <w:p w14:paraId="34C33419" w14:textId="77777777" w:rsidR="00477410" w:rsidRPr="00E47F5C" w:rsidRDefault="00477410" w:rsidP="009D36BF">
            <w:pPr>
              <w:jc w:val="center"/>
            </w:pPr>
          </w:p>
        </w:tc>
      </w:tr>
      <w:tr w:rsidR="00477410" w:rsidRPr="00E47F5C" w14:paraId="149F1C6F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3E553110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gridSpan w:val="2"/>
            <w:vAlign w:val="center"/>
          </w:tcPr>
          <w:p w14:paraId="6547F56C" w14:textId="77777777" w:rsidR="00477410" w:rsidRPr="00E47F5C" w:rsidRDefault="00477410" w:rsidP="009D36BF">
            <w:pPr>
              <w:jc w:val="center"/>
            </w:pPr>
          </w:p>
        </w:tc>
      </w:tr>
      <w:tr w:rsidR="005D1AF8" w:rsidRPr="00E47F5C" w14:paraId="17F5A338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183B82D7" w14:textId="615D1BA0" w:rsidR="005D1AF8" w:rsidRPr="00E47F5C" w:rsidRDefault="005D1AF8" w:rsidP="009D36BF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gridSpan w:val="2"/>
            <w:vAlign w:val="center"/>
          </w:tcPr>
          <w:p w14:paraId="3E171E63" w14:textId="77777777" w:rsidR="005D1AF8" w:rsidRPr="00E47F5C" w:rsidRDefault="005D1AF8" w:rsidP="009D36BF">
            <w:pPr>
              <w:jc w:val="center"/>
            </w:pPr>
          </w:p>
        </w:tc>
      </w:tr>
      <w:tr w:rsidR="00477410" w:rsidRPr="00E47F5C" w14:paraId="56D907A6" w14:textId="77777777" w:rsidTr="005D1AF8">
        <w:trPr>
          <w:trHeight w:val="442"/>
        </w:trPr>
        <w:tc>
          <w:tcPr>
            <w:tcW w:w="3098" w:type="dxa"/>
            <w:gridSpan w:val="2"/>
            <w:vAlign w:val="center"/>
          </w:tcPr>
          <w:p w14:paraId="37128CE4" w14:textId="77777777" w:rsidR="00477410" w:rsidRPr="00E47F5C" w:rsidRDefault="00477410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gridSpan w:val="2"/>
            <w:vAlign w:val="center"/>
          </w:tcPr>
          <w:p w14:paraId="5DB3D401" w14:textId="5B2FC12A" w:rsidR="00477410" w:rsidRPr="00E47F5C" w:rsidRDefault="00477410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477410" w:rsidRPr="006C42DA" w14:paraId="09985C21" w14:textId="77777777" w:rsidTr="005D1AF8">
        <w:trPr>
          <w:cantSplit/>
          <w:trHeight w:val="442"/>
        </w:trPr>
        <w:tc>
          <w:tcPr>
            <w:tcW w:w="989" w:type="dxa"/>
            <w:vMerge w:val="restart"/>
            <w:textDirection w:val="tbRlV"/>
            <w:vAlign w:val="center"/>
          </w:tcPr>
          <w:p w14:paraId="5F074A9D" w14:textId="77777777" w:rsidR="00477410" w:rsidRPr="006C42DA" w:rsidRDefault="00477410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09" w:type="dxa"/>
            <w:vAlign w:val="center"/>
          </w:tcPr>
          <w:p w14:paraId="35C644AC" w14:textId="77777777" w:rsidR="00477410" w:rsidRPr="006C42DA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gridSpan w:val="2"/>
            <w:vAlign w:val="center"/>
          </w:tcPr>
          <w:p w14:paraId="124559F2" w14:textId="77777777" w:rsidR="00477410" w:rsidRPr="006C42DA" w:rsidRDefault="00477410" w:rsidP="009D36BF">
            <w:pPr>
              <w:jc w:val="center"/>
            </w:pPr>
          </w:p>
        </w:tc>
      </w:tr>
      <w:tr w:rsidR="00477410" w14:paraId="4AD793D4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35130ED8" w14:textId="77777777" w:rsidR="00477410" w:rsidRDefault="00477410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372D386E" w14:textId="77777777" w:rsidR="00477410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gridSpan w:val="2"/>
            <w:vAlign w:val="center"/>
          </w:tcPr>
          <w:p w14:paraId="5CDAA422" w14:textId="77777777" w:rsidR="00477410" w:rsidRDefault="00477410" w:rsidP="009D36BF">
            <w:pPr>
              <w:ind w:left="105"/>
              <w:jc w:val="distribute"/>
            </w:pPr>
          </w:p>
        </w:tc>
      </w:tr>
      <w:tr w:rsidR="00477410" w14:paraId="1E3FB0DD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4B4EFFEF" w14:textId="77777777" w:rsidR="00477410" w:rsidRDefault="00477410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30BD5E73" w14:textId="77777777" w:rsidR="00477410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6431" w:type="dxa"/>
            <w:gridSpan w:val="2"/>
            <w:vAlign w:val="center"/>
          </w:tcPr>
          <w:p w14:paraId="6BDD2775" w14:textId="77777777" w:rsidR="00477410" w:rsidRDefault="00477410" w:rsidP="009D36BF">
            <w:pPr>
              <w:ind w:left="105"/>
              <w:jc w:val="distribute"/>
            </w:pPr>
          </w:p>
        </w:tc>
      </w:tr>
      <w:tr w:rsidR="00477410" w14:paraId="443030A6" w14:textId="77777777" w:rsidTr="005D1AF8">
        <w:trPr>
          <w:cantSplit/>
          <w:trHeight w:val="442"/>
        </w:trPr>
        <w:tc>
          <w:tcPr>
            <w:tcW w:w="989" w:type="dxa"/>
            <w:vMerge/>
            <w:textDirection w:val="tbRlV"/>
            <w:vAlign w:val="center"/>
          </w:tcPr>
          <w:p w14:paraId="0C70BD6B" w14:textId="77777777" w:rsidR="00477410" w:rsidRDefault="00477410" w:rsidP="009D36BF">
            <w:pPr>
              <w:ind w:left="105" w:right="113"/>
              <w:jc w:val="distribute"/>
            </w:pPr>
          </w:p>
        </w:tc>
        <w:tc>
          <w:tcPr>
            <w:tcW w:w="2109" w:type="dxa"/>
            <w:vAlign w:val="center"/>
          </w:tcPr>
          <w:p w14:paraId="5C1F6F03" w14:textId="0DB65CB4" w:rsidR="00477410" w:rsidRDefault="00007BF6" w:rsidP="009D36BF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477410">
              <w:rPr>
                <w:rFonts w:hint="eastAsia"/>
              </w:rPr>
              <w:t>業務期間</w:t>
            </w:r>
          </w:p>
        </w:tc>
        <w:tc>
          <w:tcPr>
            <w:tcW w:w="6431" w:type="dxa"/>
            <w:gridSpan w:val="2"/>
            <w:vAlign w:val="center"/>
          </w:tcPr>
          <w:p w14:paraId="3CF2A852" w14:textId="7A9CA45E" w:rsidR="00477410" w:rsidRDefault="00477410" w:rsidP="009D36BF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477410" w14:paraId="5932F7A8" w14:textId="77777777" w:rsidTr="0005019A">
        <w:trPr>
          <w:cantSplit/>
          <w:trHeight w:val="85"/>
        </w:trPr>
        <w:tc>
          <w:tcPr>
            <w:tcW w:w="9529" w:type="dxa"/>
            <w:gridSpan w:val="4"/>
            <w:vAlign w:val="center"/>
          </w:tcPr>
          <w:p w14:paraId="07C72880" w14:textId="77777777" w:rsidR="008700E0" w:rsidRDefault="008700E0" w:rsidP="008700E0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2C4B731C" w14:textId="7E858CA4" w:rsidR="008700E0" w:rsidDel="000A29B5" w:rsidRDefault="008700E0" w:rsidP="008700E0">
            <w:pPr>
              <w:numPr>
                <w:ilvl w:val="0"/>
                <w:numId w:val="42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2BDFDB55" w14:textId="0897CEC3" w:rsidR="008700E0" w:rsidRDefault="008700E0" w:rsidP="008700E0">
            <w:pPr>
              <w:numPr>
                <w:ilvl w:val="0"/>
                <w:numId w:val="42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465EC723" w14:textId="77777777" w:rsidR="008700E0" w:rsidRDefault="008700E0" w:rsidP="008700E0">
            <w:pPr>
              <w:numPr>
                <w:ilvl w:val="0"/>
                <w:numId w:val="42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設備は空調方式について簡潔に記載すること。（例：電気式個別空調方式）</w:t>
            </w:r>
          </w:p>
          <w:p w14:paraId="7CE94F7D" w14:textId="13A06B37" w:rsidR="008700E0" w:rsidRDefault="00007BF6" w:rsidP="008700E0">
            <w:pPr>
              <w:numPr>
                <w:ilvl w:val="0"/>
                <w:numId w:val="42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施工</w:t>
            </w:r>
            <w:r w:rsidR="008700E0">
              <w:rPr>
                <w:rFonts w:hint="eastAsia"/>
              </w:rPr>
              <w:t>業務期間は</w:t>
            </w:r>
            <w:r w:rsidR="001E6EE3">
              <w:rPr>
                <w:rFonts w:hint="eastAsia"/>
              </w:rPr>
              <w:t>、</w:t>
            </w:r>
            <w:r w:rsidR="008700E0">
              <w:rPr>
                <w:rFonts w:hint="eastAsia"/>
              </w:rPr>
              <w:t>和暦で記載すること。</w:t>
            </w:r>
          </w:p>
          <w:p w14:paraId="45EE11F0" w14:textId="10F67783" w:rsidR="004E4DEF" w:rsidRDefault="008700E0" w:rsidP="0005019A">
            <w:pPr>
              <w:numPr>
                <w:ilvl w:val="0"/>
                <w:numId w:val="42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06100881" w14:textId="0310C7FF" w:rsidR="00477410" w:rsidRDefault="00465FF5" w:rsidP="00477410">
      <w:pPr>
        <w:pStyle w:val="a5"/>
        <w:jc w:val="both"/>
      </w:pPr>
      <w:r>
        <w:rPr>
          <w:rFonts w:hint="eastAsia"/>
        </w:rPr>
        <w:lastRenderedPageBreak/>
        <w:t>・</w:t>
      </w:r>
      <w:r w:rsidR="00477410" w:rsidRPr="006C42DA">
        <w:rPr>
          <w:rFonts w:hint="eastAsia"/>
        </w:rPr>
        <w:t>様式</w:t>
      </w:r>
      <w:r w:rsidR="008700E0">
        <w:rPr>
          <w:rFonts w:hint="eastAsia"/>
        </w:rPr>
        <w:t>１</w:t>
      </w:r>
      <w:r w:rsidR="008857CE">
        <w:rPr>
          <w:rFonts w:hint="eastAsia"/>
        </w:rPr>
        <w:t>１</w:t>
      </w:r>
      <w:r w:rsidR="00166A5A">
        <w:rPr>
          <w:rFonts w:hint="eastAsia"/>
        </w:rPr>
        <w:t>－５</w:t>
      </w:r>
    </w:p>
    <w:p w14:paraId="05B3AE0E" w14:textId="77777777" w:rsidR="008102A4" w:rsidRPr="0089584D" w:rsidRDefault="008102A4" w:rsidP="008102A4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09E2DCAB" w14:textId="0C3DCB97" w:rsidR="00465FF5" w:rsidRDefault="00465FF5" w:rsidP="00465FF5">
      <w:pPr>
        <w:ind w:rightChars="-110" w:right="-231"/>
        <w:jc w:val="center"/>
      </w:pPr>
      <w:r w:rsidRPr="0028461A">
        <w:rPr>
          <w:rFonts w:hint="eastAsia"/>
        </w:rPr>
        <w:t>各主任技術者の</w:t>
      </w:r>
      <w:r>
        <w:rPr>
          <w:rFonts w:hint="eastAsia"/>
        </w:rPr>
        <w:t>同種同規模施設</w:t>
      </w:r>
      <w:r w:rsidRPr="0028461A">
        <w:rPr>
          <w:rFonts w:hint="eastAsia"/>
        </w:rPr>
        <w:t>及びZEB施設</w:t>
      </w:r>
      <w:r>
        <w:rPr>
          <w:rFonts w:hint="eastAsia"/>
        </w:rPr>
        <w:t>(Z</w:t>
      </w:r>
      <w:r>
        <w:t>EB Oriented</w:t>
      </w:r>
      <w:r>
        <w:rPr>
          <w:rFonts w:hint="eastAsia"/>
        </w:rPr>
        <w:t>は除く)</w:t>
      </w:r>
      <w:r w:rsidRPr="0028461A">
        <w:rPr>
          <w:rFonts w:hint="eastAsia"/>
        </w:rPr>
        <w:t>に係る</w:t>
      </w:r>
      <w:r>
        <w:rPr>
          <w:rFonts w:hint="eastAsia"/>
        </w:rPr>
        <w:t>施工</w:t>
      </w:r>
      <w:r w:rsidRPr="0028461A">
        <w:rPr>
          <w:rFonts w:hint="eastAsia"/>
        </w:rPr>
        <w:t>業務実績報告書</w:t>
      </w:r>
    </w:p>
    <w:p w14:paraId="49EC0E70" w14:textId="77777777" w:rsidR="00477410" w:rsidRPr="004B0580" w:rsidRDefault="00477410" w:rsidP="008700E0">
      <w:pPr>
        <w:ind w:leftChars="50" w:left="105"/>
        <w:jc w:val="left"/>
      </w:pPr>
      <w:r w:rsidRPr="00B6021D">
        <w:rPr>
          <w:rFonts w:hint="eastAsia"/>
        </w:rPr>
        <w:t>土木主任技術者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2108"/>
        <w:gridCol w:w="1542"/>
        <w:gridCol w:w="4887"/>
      </w:tblGrid>
      <w:tr w:rsidR="0028461A" w:rsidRPr="006C42DA" w14:paraId="196D818F" w14:textId="77777777" w:rsidTr="0028461A">
        <w:trPr>
          <w:trHeight w:val="737"/>
        </w:trPr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7FF2B9CC" w14:textId="40A8A155" w:rsidR="0028461A" w:rsidRDefault="0028461A" w:rsidP="009D36BF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</w:tc>
        <w:tc>
          <w:tcPr>
            <w:tcW w:w="4922" w:type="dxa"/>
            <w:tcBorders>
              <w:bottom w:val="single" w:sz="4" w:space="0" w:color="auto"/>
            </w:tcBorders>
          </w:tcPr>
          <w:p w14:paraId="1DCEC285" w14:textId="220F6A9D" w:rsidR="0028461A" w:rsidRPr="006C42DA" w:rsidRDefault="0028461A" w:rsidP="009D36BF">
            <w:pPr>
              <w:ind w:left="6"/>
            </w:pPr>
            <w:r w:rsidRPr="006C42DA">
              <w:rPr>
                <w:rFonts w:hint="eastAsia"/>
              </w:rPr>
              <w:t>生年月日及び年齢</w:t>
            </w:r>
          </w:p>
          <w:p w14:paraId="20092217" w14:textId="77777777" w:rsidR="0028461A" w:rsidRPr="006C42DA" w:rsidRDefault="0028461A" w:rsidP="009D36BF">
            <w:pPr>
              <w:ind w:left="39"/>
            </w:pPr>
            <w:r w:rsidRPr="006C42DA">
              <w:rPr>
                <w:rFonts w:hint="eastAsia"/>
              </w:rPr>
              <w:t xml:space="preserve">　　　　　　年　　　月　　　日生（　　　　歳）</w:t>
            </w:r>
          </w:p>
        </w:tc>
      </w:tr>
      <w:tr w:rsidR="0028461A" w:rsidRPr="006C42DA" w14:paraId="0599576E" w14:textId="77777777" w:rsidTr="0028461A">
        <w:trPr>
          <w:trHeight w:val="737"/>
        </w:trPr>
        <w:tc>
          <w:tcPr>
            <w:tcW w:w="9600" w:type="dxa"/>
            <w:gridSpan w:val="4"/>
            <w:tcBorders>
              <w:bottom w:val="single" w:sz="4" w:space="0" w:color="auto"/>
            </w:tcBorders>
          </w:tcPr>
          <w:p w14:paraId="190FFD14" w14:textId="2042143F" w:rsidR="0028461A" w:rsidRDefault="0028461A" w:rsidP="009D36BF">
            <w:pPr>
              <w:ind w:left="6"/>
            </w:pPr>
            <w:r w:rsidRPr="006C42DA">
              <w:rPr>
                <w:rFonts w:hint="eastAsia"/>
              </w:rPr>
              <w:t>所属・役職</w:t>
            </w:r>
          </w:p>
          <w:p w14:paraId="156CAF9A" w14:textId="77777777" w:rsidR="0028461A" w:rsidRPr="006C42DA" w:rsidRDefault="0028461A" w:rsidP="009D36BF">
            <w:pPr>
              <w:ind w:left="6"/>
            </w:pPr>
          </w:p>
        </w:tc>
      </w:tr>
      <w:tr w:rsidR="0028461A" w:rsidRPr="006C42DA" w14:paraId="4A91BC0B" w14:textId="77777777" w:rsidTr="008700E0">
        <w:trPr>
          <w:trHeight w:val="397"/>
        </w:trPr>
        <w:tc>
          <w:tcPr>
            <w:tcW w:w="9600" w:type="dxa"/>
            <w:gridSpan w:val="4"/>
            <w:vAlign w:val="center"/>
          </w:tcPr>
          <w:p w14:paraId="66BBB814" w14:textId="354A9003" w:rsidR="0028461A" w:rsidRPr="006C42DA" w:rsidRDefault="0028461A" w:rsidP="009D36BF">
            <w:pPr>
              <w:ind w:firstLineChars="2" w:firstLine="4"/>
            </w:pPr>
            <w:r>
              <w:rPr>
                <w:rFonts w:hint="eastAsia"/>
              </w:rPr>
              <w:t>開発行為又は外構面積</w:t>
            </w:r>
            <w:r w:rsidR="001E6EE3">
              <w:rPr>
                <w:rFonts w:hint="eastAsia"/>
              </w:rPr>
              <w:t>3</w:t>
            </w:r>
            <w:r>
              <w:rPr>
                <w:rFonts w:hint="eastAsia"/>
              </w:rPr>
              <w:t>,</w:t>
            </w:r>
            <w:r w:rsidR="001E6EE3">
              <w:rPr>
                <w:rFonts w:hint="eastAsia"/>
              </w:rPr>
              <w:t>5</w:t>
            </w:r>
            <w:r>
              <w:rPr>
                <w:rFonts w:hint="eastAsia"/>
              </w:rPr>
              <w:t>00㎡以上の</w:t>
            </w:r>
            <w:r w:rsidRPr="0083127E">
              <w:rPr>
                <w:rFonts w:hint="eastAsia"/>
              </w:rPr>
              <w:t>業務の実績</w:t>
            </w:r>
          </w:p>
        </w:tc>
      </w:tr>
      <w:tr w:rsidR="0028461A" w:rsidRPr="00E47F5C" w14:paraId="3C2986BB" w14:textId="77777777" w:rsidTr="008700E0">
        <w:trPr>
          <w:trHeight w:val="624"/>
        </w:trPr>
        <w:tc>
          <w:tcPr>
            <w:tcW w:w="3119" w:type="dxa"/>
            <w:gridSpan w:val="2"/>
            <w:vAlign w:val="center"/>
          </w:tcPr>
          <w:p w14:paraId="53E7D799" w14:textId="77777777" w:rsidR="0028461A" w:rsidRPr="00E47F5C" w:rsidRDefault="0028461A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81" w:type="dxa"/>
            <w:gridSpan w:val="2"/>
            <w:vAlign w:val="center"/>
          </w:tcPr>
          <w:p w14:paraId="0046EE1D" w14:textId="77777777" w:rsidR="0028461A" w:rsidRPr="00E47F5C" w:rsidRDefault="0028461A" w:rsidP="009D36BF">
            <w:pPr>
              <w:jc w:val="center"/>
            </w:pPr>
          </w:p>
        </w:tc>
      </w:tr>
      <w:tr w:rsidR="0028461A" w:rsidRPr="00E47F5C" w14:paraId="0EF7C19B" w14:textId="77777777" w:rsidTr="008700E0">
        <w:trPr>
          <w:trHeight w:val="624"/>
        </w:trPr>
        <w:tc>
          <w:tcPr>
            <w:tcW w:w="3119" w:type="dxa"/>
            <w:gridSpan w:val="2"/>
            <w:vAlign w:val="center"/>
          </w:tcPr>
          <w:p w14:paraId="2022969E" w14:textId="77777777" w:rsidR="0028461A" w:rsidRPr="00E47F5C" w:rsidRDefault="0028461A" w:rsidP="009D36BF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81" w:type="dxa"/>
            <w:gridSpan w:val="2"/>
            <w:vAlign w:val="center"/>
          </w:tcPr>
          <w:p w14:paraId="69F8F5BA" w14:textId="77777777" w:rsidR="0028461A" w:rsidRPr="00E47F5C" w:rsidRDefault="0028461A" w:rsidP="009D36BF">
            <w:pPr>
              <w:jc w:val="center"/>
            </w:pPr>
          </w:p>
        </w:tc>
      </w:tr>
      <w:tr w:rsidR="0028461A" w:rsidRPr="00E47F5C" w14:paraId="77CEFB1D" w14:textId="77777777" w:rsidTr="008700E0">
        <w:trPr>
          <w:trHeight w:val="624"/>
        </w:trPr>
        <w:tc>
          <w:tcPr>
            <w:tcW w:w="3119" w:type="dxa"/>
            <w:gridSpan w:val="2"/>
            <w:vAlign w:val="center"/>
          </w:tcPr>
          <w:p w14:paraId="51CB1366" w14:textId="77777777" w:rsidR="0028461A" w:rsidRPr="00E47F5C" w:rsidRDefault="0028461A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81" w:type="dxa"/>
            <w:gridSpan w:val="2"/>
            <w:vAlign w:val="center"/>
          </w:tcPr>
          <w:p w14:paraId="76B423D1" w14:textId="77777777" w:rsidR="0028461A" w:rsidRPr="00E47F5C" w:rsidRDefault="0028461A" w:rsidP="009D36BF">
            <w:pPr>
              <w:jc w:val="center"/>
            </w:pPr>
          </w:p>
        </w:tc>
      </w:tr>
      <w:tr w:rsidR="005D1AF8" w:rsidRPr="00E47F5C" w14:paraId="34BB0DD9" w14:textId="77777777" w:rsidTr="008700E0">
        <w:trPr>
          <w:trHeight w:val="624"/>
        </w:trPr>
        <w:tc>
          <w:tcPr>
            <w:tcW w:w="3119" w:type="dxa"/>
            <w:gridSpan w:val="2"/>
            <w:vAlign w:val="center"/>
          </w:tcPr>
          <w:p w14:paraId="07865397" w14:textId="219C3512" w:rsidR="005D1AF8" w:rsidRPr="00E47F5C" w:rsidRDefault="005D1AF8" w:rsidP="009D36BF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81" w:type="dxa"/>
            <w:gridSpan w:val="2"/>
            <w:vAlign w:val="center"/>
          </w:tcPr>
          <w:p w14:paraId="474171E4" w14:textId="77777777" w:rsidR="005D1AF8" w:rsidRPr="00E47F5C" w:rsidRDefault="005D1AF8" w:rsidP="009D36BF">
            <w:pPr>
              <w:jc w:val="center"/>
            </w:pPr>
          </w:p>
        </w:tc>
      </w:tr>
      <w:tr w:rsidR="0028461A" w:rsidRPr="00E47F5C" w14:paraId="15D17B33" w14:textId="77777777" w:rsidTr="008700E0">
        <w:trPr>
          <w:trHeight w:val="624"/>
        </w:trPr>
        <w:tc>
          <w:tcPr>
            <w:tcW w:w="3119" w:type="dxa"/>
            <w:gridSpan w:val="2"/>
            <w:vAlign w:val="center"/>
          </w:tcPr>
          <w:p w14:paraId="5A8480D8" w14:textId="77777777" w:rsidR="0028461A" w:rsidRPr="00E47F5C" w:rsidRDefault="0028461A" w:rsidP="009D36BF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81" w:type="dxa"/>
            <w:gridSpan w:val="2"/>
            <w:vAlign w:val="center"/>
          </w:tcPr>
          <w:p w14:paraId="284FBB4F" w14:textId="215C0C4F" w:rsidR="0028461A" w:rsidRPr="00E47F5C" w:rsidRDefault="0028461A" w:rsidP="009D36BF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28461A" w:rsidRPr="006C42DA" w14:paraId="51A53E23" w14:textId="77777777" w:rsidTr="008700E0">
        <w:trPr>
          <w:cantSplit/>
          <w:trHeight w:val="624"/>
        </w:trPr>
        <w:tc>
          <w:tcPr>
            <w:tcW w:w="993" w:type="dxa"/>
            <w:vMerge w:val="restart"/>
            <w:textDirection w:val="tbRlV"/>
            <w:vAlign w:val="center"/>
          </w:tcPr>
          <w:p w14:paraId="20702188" w14:textId="77777777" w:rsidR="0028461A" w:rsidRDefault="0028461A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業務の</w:t>
            </w:r>
          </w:p>
          <w:p w14:paraId="08C31542" w14:textId="77777777" w:rsidR="0028461A" w:rsidRPr="006C42DA" w:rsidRDefault="0028461A" w:rsidP="009D36BF">
            <w:pPr>
              <w:ind w:left="105" w:right="113"/>
              <w:jc w:val="distribute"/>
            </w:pPr>
            <w:r>
              <w:rPr>
                <w:rFonts w:hint="eastAsia"/>
              </w:rPr>
              <w:t>概要</w:t>
            </w:r>
          </w:p>
        </w:tc>
        <w:tc>
          <w:tcPr>
            <w:tcW w:w="2126" w:type="dxa"/>
            <w:vAlign w:val="center"/>
          </w:tcPr>
          <w:p w14:paraId="3F1336F4" w14:textId="77777777" w:rsidR="0028461A" w:rsidRPr="006C42DA" w:rsidRDefault="0028461A" w:rsidP="009D36BF">
            <w:pPr>
              <w:ind w:left="105"/>
              <w:jc w:val="distribute"/>
            </w:pPr>
            <w:r>
              <w:rPr>
                <w:rFonts w:hint="eastAsia"/>
              </w:rPr>
              <w:t>外構面積</w:t>
            </w:r>
          </w:p>
        </w:tc>
        <w:tc>
          <w:tcPr>
            <w:tcW w:w="6481" w:type="dxa"/>
            <w:gridSpan w:val="2"/>
            <w:vAlign w:val="center"/>
          </w:tcPr>
          <w:p w14:paraId="5F300E66" w14:textId="77777777" w:rsidR="0028461A" w:rsidRPr="006C42DA" w:rsidRDefault="0028461A" w:rsidP="009D36BF">
            <w:pPr>
              <w:jc w:val="center"/>
            </w:pPr>
          </w:p>
        </w:tc>
      </w:tr>
      <w:tr w:rsidR="0028461A" w14:paraId="1936C8A3" w14:textId="77777777" w:rsidTr="008700E0">
        <w:trPr>
          <w:cantSplit/>
          <w:trHeight w:val="624"/>
        </w:trPr>
        <w:tc>
          <w:tcPr>
            <w:tcW w:w="993" w:type="dxa"/>
            <w:vMerge/>
            <w:textDirection w:val="tbRlV"/>
            <w:vAlign w:val="center"/>
          </w:tcPr>
          <w:p w14:paraId="4B4DB1CF" w14:textId="77777777" w:rsidR="0028461A" w:rsidRDefault="0028461A" w:rsidP="009D36BF">
            <w:pPr>
              <w:ind w:left="105" w:right="113"/>
              <w:jc w:val="distribute"/>
            </w:pPr>
          </w:p>
        </w:tc>
        <w:tc>
          <w:tcPr>
            <w:tcW w:w="2126" w:type="dxa"/>
            <w:vAlign w:val="center"/>
          </w:tcPr>
          <w:p w14:paraId="7EAB3E04" w14:textId="544C58B4" w:rsidR="0028461A" w:rsidRDefault="00007BF6" w:rsidP="009D36BF">
            <w:pPr>
              <w:ind w:left="105"/>
              <w:jc w:val="distribute"/>
            </w:pPr>
            <w:r>
              <w:rPr>
                <w:rFonts w:hint="eastAsia"/>
              </w:rPr>
              <w:t>施工</w:t>
            </w:r>
            <w:r w:rsidR="0028461A">
              <w:rPr>
                <w:rFonts w:hint="eastAsia"/>
              </w:rPr>
              <w:t>業務期間</w:t>
            </w:r>
          </w:p>
        </w:tc>
        <w:tc>
          <w:tcPr>
            <w:tcW w:w="6481" w:type="dxa"/>
            <w:gridSpan w:val="2"/>
            <w:vAlign w:val="center"/>
          </w:tcPr>
          <w:p w14:paraId="0A772E45" w14:textId="3CF02B58" w:rsidR="0028461A" w:rsidRDefault="0028461A" w:rsidP="009D36BF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28461A" w14:paraId="683A4907" w14:textId="77777777" w:rsidTr="005A1E4F">
        <w:trPr>
          <w:cantSplit/>
          <w:trHeight w:val="1919"/>
        </w:trPr>
        <w:tc>
          <w:tcPr>
            <w:tcW w:w="9600" w:type="dxa"/>
            <w:gridSpan w:val="4"/>
          </w:tcPr>
          <w:p w14:paraId="65BBD833" w14:textId="77777777" w:rsidR="0028461A" w:rsidRDefault="0028461A" w:rsidP="00CC6EE4">
            <w:r>
              <w:rPr>
                <w:rFonts w:hint="eastAsia"/>
              </w:rPr>
              <w:t>備考</w:t>
            </w:r>
          </w:p>
          <w:p w14:paraId="6048A839" w14:textId="5ADA12FC" w:rsidR="008700E0" w:rsidDel="000A29B5" w:rsidRDefault="008700E0" w:rsidP="008700E0">
            <w:pPr>
              <w:numPr>
                <w:ilvl w:val="0"/>
                <w:numId w:val="43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1E6EE3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6EB2891E" w14:textId="5FBFA9A1" w:rsidR="008700E0" w:rsidRDefault="00007BF6" w:rsidP="008700E0">
            <w:pPr>
              <w:numPr>
                <w:ilvl w:val="0"/>
                <w:numId w:val="43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施工</w:t>
            </w:r>
            <w:r w:rsidR="008700E0">
              <w:rPr>
                <w:rFonts w:hint="eastAsia"/>
              </w:rPr>
              <w:t>業務期間は</w:t>
            </w:r>
            <w:r w:rsidR="001E6EE3">
              <w:rPr>
                <w:rFonts w:hint="eastAsia"/>
              </w:rPr>
              <w:t>、</w:t>
            </w:r>
            <w:r w:rsidR="008700E0">
              <w:rPr>
                <w:rFonts w:hint="eastAsia"/>
              </w:rPr>
              <w:t>和暦で記載すること。</w:t>
            </w:r>
          </w:p>
          <w:p w14:paraId="356E6C37" w14:textId="343F744D" w:rsidR="0028461A" w:rsidRDefault="008700E0" w:rsidP="008700E0">
            <w:pPr>
              <w:numPr>
                <w:ilvl w:val="0"/>
                <w:numId w:val="43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 w:rsidR="001E6EE3">
              <w:rPr>
                <w:rFonts w:hint="eastAsia"/>
              </w:rPr>
              <w:t>、</w:t>
            </w:r>
            <w:r>
              <w:rPr>
                <w:rFonts w:hint="eastAsia"/>
              </w:rPr>
              <w:t>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1F108396" w14:textId="77777777" w:rsidR="00477410" w:rsidRPr="0028461A" w:rsidRDefault="00477410" w:rsidP="00477410">
      <w:pPr>
        <w:jc w:val="left"/>
      </w:pPr>
    </w:p>
    <w:sectPr w:rsidR="00477410" w:rsidRPr="0028461A" w:rsidSect="00B07250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6DCE" w14:textId="77777777" w:rsidR="00CB24A3" w:rsidRDefault="00CB24A3" w:rsidP="0082723E">
      <w:r>
        <w:separator/>
      </w:r>
    </w:p>
  </w:endnote>
  <w:endnote w:type="continuationSeparator" w:id="0">
    <w:p w14:paraId="009118E7" w14:textId="77777777" w:rsidR="00CB24A3" w:rsidRDefault="00CB24A3" w:rsidP="0082723E">
      <w:r>
        <w:continuationSeparator/>
      </w:r>
    </w:p>
  </w:endnote>
  <w:endnote w:type="continuationNotice" w:id="1">
    <w:p w14:paraId="7733192D" w14:textId="77777777" w:rsidR="00CB24A3" w:rsidRDefault="00CB24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630C2" w14:textId="77777777" w:rsidR="00CB24A3" w:rsidRDefault="00CB24A3" w:rsidP="0082723E">
      <w:r>
        <w:separator/>
      </w:r>
    </w:p>
  </w:footnote>
  <w:footnote w:type="continuationSeparator" w:id="0">
    <w:p w14:paraId="3AED20D7" w14:textId="77777777" w:rsidR="00CB24A3" w:rsidRDefault="00CB24A3" w:rsidP="0082723E">
      <w:r>
        <w:continuationSeparator/>
      </w:r>
    </w:p>
  </w:footnote>
  <w:footnote w:type="continuationNotice" w:id="1">
    <w:p w14:paraId="5E96F196" w14:textId="77777777" w:rsidR="00CB24A3" w:rsidRDefault="00CB24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1FB2758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806B5F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F8C0344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1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BAB0944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D9905A0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045085F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31A7115F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34F1DE7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60D5789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2394591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2B553A7"/>
    <w:multiLevelType w:val="hybridMultilevel"/>
    <w:tmpl w:val="32D480FE"/>
    <w:lvl w:ilvl="0" w:tplc="3EB4E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26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9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30" w15:restartNumberingAfterBreak="0">
    <w:nsid w:val="51C12B3E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2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33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21475CB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6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38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2E505B9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68761BF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04383938">
    <w:abstractNumId w:val="29"/>
  </w:num>
  <w:num w:numId="2" w16cid:durableId="288559980">
    <w:abstractNumId w:val="9"/>
  </w:num>
  <w:num w:numId="3" w16cid:durableId="1332374873">
    <w:abstractNumId w:val="36"/>
  </w:num>
  <w:num w:numId="4" w16cid:durableId="834422112">
    <w:abstractNumId w:val="38"/>
  </w:num>
  <w:num w:numId="5" w16cid:durableId="1042284724">
    <w:abstractNumId w:val="39"/>
  </w:num>
  <w:num w:numId="6" w16cid:durableId="430054244">
    <w:abstractNumId w:val="41"/>
  </w:num>
  <w:num w:numId="7" w16cid:durableId="2038314478">
    <w:abstractNumId w:val="5"/>
  </w:num>
  <w:num w:numId="8" w16cid:durableId="554008168">
    <w:abstractNumId w:val="21"/>
  </w:num>
  <w:num w:numId="9" w16cid:durableId="666514367">
    <w:abstractNumId w:val="27"/>
  </w:num>
  <w:num w:numId="10" w16cid:durableId="1383747528">
    <w:abstractNumId w:val="11"/>
  </w:num>
  <w:num w:numId="11" w16cid:durableId="1925067118">
    <w:abstractNumId w:val="33"/>
  </w:num>
  <w:num w:numId="12" w16cid:durableId="33772973">
    <w:abstractNumId w:val="14"/>
  </w:num>
  <w:num w:numId="13" w16cid:durableId="648367761">
    <w:abstractNumId w:val="20"/>
  </w:num>
  <w:num w:numId="14" w16cid:durableId="1334837249">
    <w:abstractNumId w:val="22"/>
  </w:num>
  <w:num w:numId="15" w16cid:durableId="1659382122">
    <w:abstractNumId w:val="2"/>
  </w:num>
  <w:num w:numId="16" w16cid:durableId="1904948428">
    <w:abstractNumId w:val="16"/>
  </w:num>
  <w:num w:numId="17" w16cid:durableId="554389235">
    <w:abstractNumId w:val="10"/>
  </w:num>
  <w:num w:numId="18" w16cid:durableId="2147040466">
    <w:abstractNumId w:val="6"/>
  </w:num>
  <w:num w:numId="19" w16cid:durableId="2061008716">
    <w:abstractNumId w:val="31"/>
  </w:num>
  <w:num w:numId="20" w16cid:durableId="1240597728">
    <w:abstractNumId w:val="4"/>
  </w:num>
  <w:num w:numId="21" w16cid:durableId="1150709492">
    <w:abstractNumId w:val="35"/>
  </w:num>
  <w:num w:numId="22" w16cid:durableId="1540822900">
    <w:abstractNumId w:val="25"/>
  </w:num>
  <w:num w:numId="23" w16cid:durableId="2073965178">
    <w:abstractNumId w:val="32"/>
  </w:num>
  <w:num w:numId="24" w16cid:durableId="565802243">
    <w:abstractNumId w:val="8"/>
  </w:num>
  <w:num w:numId="25" w16cid:durableId="1424302760">
    <w:abstractNumId w:val="37"/>
  </w:num>
  <w:num w:numId="26" w16cid:durableId="1373964751">
    <w:abstractNumId w:val="28"/>
  </w:num>
  <w:num w:numId="27" w16cid:durableId="1936857836">
    <w:abstractNumId w:val="0"/>
  </w:num>
  <w:num w:numId="28" w16cid:durableId="46688143">
    <w:abstractNumId w:val="26"/>
  </w:num>
  <w:num w:numId="29" w16cid:durableId="545457860">
    <w:abstractNumId w:val="24"/>
  </w:num>
  <w:num w:numId="30" w16cid:durableId="894632338">
    <w:abstractNumId w:val="30"/>
  </w:num>
  <w:num w:numId="31" w16cid:durableId="1595357308">
    <w:abstractNumId w:val="42"/>
  </w:num>
  <w:num w:numId="32" w16cid:durableId="493572802">
    <w:abstractNumId w:val="40"/>
  </w:num>
  <w:num w:numId="33" w16cid:durableId="455106974">
    <w:abstractNumId w:val="13"/>
  </w:num>
  <w:num w:numId="34" w16cid:durableId="664481672">
    <w:abstractNumId w:val="23"/>
  </w:num>
  <w:num w:numId="35" w16cid:durableId="508714006">
    <w:abstractNumId w:val="15"/>
  </w:num>
  <w:num w:numId="36" w16cid:durableId="1710851">
    <w:abstractNumId w:val="3"/>
  </w:num>
  <w:num w:numId="37" w16cid:durableId="1925457355">
    <w:abstractNumId w:val="17"/>
  </w:num>
  <w:num w:numId="38" w16cid:durableId="915670514">
    <w:abstractNumId w:val="12"/>
  </w:num>
  <w:num w:numId="39" w16cid:durableId="1858108328">
    <w:abstractNumId w:val="19"/>
  </w:num>
  <w:num w:numId="40" w16cid:durableId="1753041432">
    <w:abstractNumId w:val="7"/>
  </w:num>
  <w:num w:numId="41" w16cid:durableId="789250713">
    <w:abstractNumId w:val="34"/>
  </w:num>
  <w:num w:numId="42" w16cid:durableId="1768651185">
    <w:abstractNumId w:val="18"/>
  </w:num>
  <w:num w:numId="43" w16cid:durableId="497774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07BF6"/>
    <w:rsid w:val="00041E00"/>
    <w:rsid w:val="0005019A"/>
    <w:rsid w:val="000A7A7F"/>
    <w:rsid w:val="000C0604"/>
    <w:rsid w:val="000C214E"/>
    <w:rsid w:val="000C23DB"/>
    <w:rsid w:val="000F45A1"/>
    <w:rsid w:val="00121E7D"/>
    <w:rsid w:val="00126F17"/>
    <w:rsid w:val="001466F2"/>
    <w:rsid w:val="0014737F"/>
    <w:rsid w:val="00152283"/>
    <w:rsid w:val="00166A5A"/>
    <w:rsid w:val="001901EC"/>
    <w:rsid w:val="00196F6C"/>
    <w:rsid w:val="001B20DA"/>
    <w:rsid w:val="001B5EB0"/>
    <w:rsid w:val="001C5FAD"/>
    <w:rsid w:val="001D6348"/>
    <w:rsid w:val="001E6EE3"/>
    <w:rsid w:val="001F79DF"/>
    <w:rsid w:val="00202EE9"/>
    <w:rsid w:val="00214ED1"/>
    <w:rsid w:val="00217A23"/>
    <w:rsid w:val="0027129A"/>
    <w:rsid w:val="0028461A"/>
    <w:rsid w:val="00295725"/>
    <w:rsid w:val="00296EE1"/>
    <w:rsid w:val="002A2AD0"/>
    <w:rsid w:val="002A411F"/>
    <w:rsid w:val="002E00FE"/>
    <w:rsid w:val="002F6F78"/>
    <w:rsid w:val="00304201"/>
    <w:rsid w:val="003170F9"/>
    <w:rsid w:val="00330FA0"/>
    <w:rsid w:val="00333EC4"/>
    <w:rsid w:val="00334707"/>
    <w:rsid w:val="00344D7E"/>
    <w:rsid w:val="00392C8F"/>
    <w:rsid w:val="003A19F6"/>
    <w:rsid w:val="003C4BCD"/>
    <w:rsid w:val="003E5BB9"/>
    <w:rsid w:val="003F693B"/>
    <w:rsid w:val="0041245A"/>
    <w:rsid w:val="00413F7C"/>
    <w:rsid w:val="00431ADD"/>
    <w:rsid w:val="00444B6A"/>
    <w:rsid w:val="00465FF5"/>
    <w:rsid w:val="004728D9"/>
    <w:rsid w:val="00477410"/>
    <w:rsid w:val="0049079D"/>
    <w:rsid w:val="00496930"/>
    <w:rsid w:val="004B0580"/>
    <w:rsid w:val="004B271A"/>
    <w:rsid w:val="004D094F"/>
    <w:rsid w:val="004E4DEF"/>
    <w:rsid w:val="004F57CE"/>
    <w:rsid w:val="004F5C96"/>
    <w:rsid w:val="004F7409"/>
    <w:rsid w:val="00502425"/>
    <w:rsid w:val="005377E0"/>
    <w:rsid w:val="00544777"/>
    <w:rsid w:val="00551DAD"/>
    <w:rsid w:val="005532EB"/>
    <w:rsid w:val="00562BCD"/>
    <w:rsid w:val="005677A3"/>
    <w:rsid w:val="00571E48"/>
    <w:rsid w:val="005904E6"/>
    <w:rsid w:val="00595843"/>
    <w:rsid w:val="005A1E4F"/>
    <w:rsid w:val="005A479E"/>
    <w:rsid w:val="005B34D6"/>
    <w:rsid w:val="005C4736"/>
    <w:rsid w:val="005C6C4E"/>
    <w:rsid w:val="005D1AF8"/>
    <w:rsid w:val="005E1C1E"/>
    <w:rsid w:val="005E5DF5"/>
    <w:rsid w:val="00617F16"/>
    <w:rsid w:val="00632AB0"/>
    <w:rsid w:val="00634941"/>
    <w:rsid w:val="006419F4"/>
    <w:rsid w:val="00642BE5"/>
    <w:rsid w:val="00657F0B"/>
    <w:rsid w:val="00690B28"/>
    <w:rsid w:val="00691496"/>
    <w:rsid w:val="00693009"/>
    <w:rsid w:val="006B79FB"/>
    <w:rsid w:val="006C42DA"/>
    <w:rsid w:val="006E179C"/>
    <w:rsid w:val="006E6CD6"/>
    <w:rsid w:val="006F4625"/>
    <w:rsid w:val="00744CD3"/>
    <w:rsid w:val="00785A13"/>
    <w:rsid w:val="007A3FBB"/>
    <w:rsid w:val="007B041B"/>
    <w:rsid w:val="007C013F"/>
    <w:rsid w:val="007D2105"/>
    <w:rsid w:val="008102A4"/>
    <w:rsid w:val="0081427B"/>
    <w:rsid w:val="008143D1"/>
    <w:rsid w:val="00823673"/>
    <w:rsid w:val="0082723E"/>
    <w:rsid w:val="0083127E"/>
    <w:rsid w:val="0083416E"/>
    <w:rsid w:val="008352CB"/>
    <w:rsid w:val="00854265"/>
    <w:rsid w:val="0085539A"/>
    <w:rsid w:val="008700E0"/>
    <w:rsid w:val="008705C6"/>
    <w:rsid w:val="0087703B"/>
    <w:rsid w:val="008857CE"/>
    <w:rsid w:val="00892C33"/>
    <w:rsid w:val="008A00B2"/>
    <w:rsid w:val="008B2B10"/>
    <w:rsid w:val="008C6DE6"/>
    <w:rsid w:val="008D514F"/>
    <w:rsid w:val="008E0AD8"/>
    <w:rsid w:val="009037C0"/>
    <w:rsid w:val="0091285E"/>
    <w:rsid w:val="0091508E"/>
    <w:rsid w:val="009218BA"/>
    <w:rsid w:val="00942D46"/>
    <w:rsid w:val="00960A56"/>
    <w:rsid w:val="009711B5"/>
    <w:rsid w:val="00974427"/>
    <w:rsid w:val="00994B3F"/>
    <w:rsid w:val="009C2C10"/>
    <w:rsid w:val="009C6273"/>
    <w:rsid w:val="009D36BF"/>
    <w:rsid w:val="009E4A8D"/>
    <w:rsid w:val="009F1AAD"/>
    <w:rsid w:val="00A02FE5"/>
    <w:rsid w:val="00A07F0E"/>
    <w:rsid w:val="00A20C5C"/>
    <w:rsid w:val="00A23B4F"/>
    <w:rsid w:val="00A312D1"/>
    <w:rsid w:val="00A31BF1"/>
    <w:rsid w:val="00A32963"/>
    <w:rsid w:val="00A33A9A"/>
    <w:rsid w:val="00A5750F"/>
    <w:rsid w:val="00A703A2"/>
    <w:rsid w:val="00A71A66"/>
    <w:rsid w:val="00A824A4"/>
    <w:rsid w:val="00A86CD4"/>
    <w:rsid w:val="00A9008B"/>
    <w:rsid w:val="00A94222"/>
    <w:rsid w:val="00AA4272"/>
    <w:rsid w:val="00AC187A"/>
    <w:rsid w:val="00B047E2"/>
    <w:rsid w:val="00B057B9"/>
    <w:rsid w:val="00B07250"/>
    <w:rsid w:val="00B154C5"/>
    <w:rsid w:val="00B16313"/>
    <w:rsid w:val="00B16D5A"/>
    <w:rsid w:val="00B20748"/>
    <w:rsid w:val="00B3069E"/>
    <w:rsid w:val="00B6021D"/>
    <w:rsid w:val="00B73C6F"/>
    <w:rsid w:val="00B93E0D"/>
    <w:rsid w:val="00C25A59"/>
    <w:rsid w:val="00C31AE6"/>
    <w:rsid w:val="00C962A7"/>
    <w:rsid w:val="00CB1755"/>
    <w:rsid w:val="00CB1D7F"/>
    <w:rsid w:val="00CB24A3"/>
    <w:rsid w:val="00CC279E"/>
    <w:rsid w:val="00CC6EE4"/>
    <w:rsid w:val="00CC7677"/>
    <w:rsid w:val="00CD61BB"/>
    <w:rsid w:val="00CE08F2"/>
    <w:rsid w:val="00CE6ED3"/>
    <w:rsid w:val="00CF445B"/>
    <w:rsid w:val="00D03031"/>
    <w:rsid w:val="00D22299"/>
    <w:rsid w:val="00D62747"/>
    <w:rsid w:val="00D7492F"/>
    <w:rsid w:val="00D805C2"/>
    <w:rsid w:val="00D846CB"/>
    <w:rsid w:val="00D8475A"/>
    <w:rsid w:val="00D85A46"/>
    <w:rsid w:val="00DB7306"/>
    <w:rsid w:val="00DF15A0"/>
    <w:rsid w:val="00E029CB"/>
    <w:rsid w:val="00E32757"/>
    <w:rsid w:val="00E36E2D"/>
    <w:rsid w:val="00E37D9D"/>
    <w:rsid w:val="00E4413C"/>
    <w:rsid w:val="00E47F5C"/>
    <w:rsid w:val="00E53D29"/>
    <w:rsid w:val="00E57464"/>
    <w:rsid w:val="00E64810"/>
    <w:rsid w:val="00ED2D8C"/>
    <w:rsid w:val="00EE6A4E"/>
    <w:rsid w:val="00EE70B8"/>
    <w:rsid w:val="00EF799B"/>
    <w:rsid w:val="00F02069"/>
    <w:rsid w:val="00F237D9"/>
    <w:rsid w:val="00F24AC4"/>
    <w:rsid w:val="00F86D3C"/>
    <w:rsid w:val="00FA180C"/>
    <w:rsid w:val="00FB15AE"/>
    <w:rsid w:val="00FB31FC"/>
    <w:rsid w:val="00FC19C0"/>
    <w:rsid w:val="00FD22CF"/>
    <w:rsid w:val="00FD5C91"/>
    <w:rsid w:val="00FD6858"/>
    <w:rsid w:val="6C42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0FCED7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00E0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8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9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82723E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82723E"/>
    <w:rPr>
      <w:rFonts w:ascii="ＭＳ 明朝"/>
      <w:kern w:val="2"/>
      <w:sz w:val="21"/>
      <w:szCs w:val="24"/>
    </w:rPr>
  </w:style>
  <w:style w:type="paragraph" w:styleId="ae">
    <w:name w:val="Balloon Text"/>
    <w:basedOn w:val="a"/>
    <w:link w:val="af"/>
    <w:rsid w:val="00632AB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632AB0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CC6EE4"/>
    <w:rPr>
      <w:rFonts w:ascii="ＭＳ 明朝"/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A703A2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FE673-DFC9-4D85-93E5-32D39F814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A28E29-A23B-44E7-AADF-5911C19EB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26059-F210-4883-B53E-C082DA066773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4.xml><?xml version="1.0" encoding="utf-8"?>
<ds:datastoreItem xmlns:ds="http://schemas.openxmlformats.org/officeDocument/2006/customXml" ds:itemID="{D9465391-D0F2-4FA9-AD8D-5E5BA7347D8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C8971E9-BC06-4568-9ADB-78A41391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1723</Words>
  <Characters>703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2023-07-06T07:51:00Z</dcterms:created>
  <dcterms:modified xsi:type="dcterms:W3CDTF">2023-12-07T10:43:00Z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301400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